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A9C7A" w14:textId="77777777" w:rsidR="00BF4513" w:rsidRPr="00077644" w:rsidRDefault="00BF4513" w:rsidP="00BF4513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182A43EC" wp14:editId="287C8030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1ADDD" w14:textId="77777777" w:rsidR="00BF4513" w:rsidRPr="00077644" w:rsidRDefault="00BF4513" w:rsidP="00BF451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077644">
        <w:rPr>
          <w:rFonts w:ascii="Garamond" w:eastAsia="Times New Roman" w:hAnsi="Garamond" w:cs="Arial"/>
          <w:b/>
          <w:lang w:eastAsia="sl-SI"/>
        </w:rPr>
        <w:t>OBLAKOVA ULICA 5</w:t>
      </w:r>
    </w:p>
    <w:p w14:paraId="0717E44F" w14:textId="77777777" w:rsidR="00BF4513" w:rsidRPr="00077644" w:rsidRDefault="00BF4513" w:rsidP="00BF451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077644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3A9E6931" w14:textId="77777777" w:rsidR="00BF4513" w:rsidRPr="00077644" w:rsidRDefault="00BF4513" w:rsidP="00BF4513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6A364302" w14:textId="77777777" w:rsidR="00BF4513" w:rsidRPr="00077644" w:rsidRDefault="00BF4513" w:rsidP="00BF451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EB58522" w14:textId="77777777" w:rsidR="00BF4513" w:rsidRPr="00077644" w:rsidRDefault="00BF4513" w:rsidP="00BF4513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</w:t>
      </w:r>
    </w:p>
    <w:p w14:paraId="54C14849" w14:textId="227EC8F1" w:rsidR="00BF4513" w:rsidRPr="00077644" w:rsidRDefault="00BF4513" w:rsidP="00BF4513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 xml:space="preserve">      </w:t>
      </w:r>
      <w:r w:rsidRPr="00077644">
        <w:rPr>
          <w:rFonts w:ascii="Garamond" w:eastAsia="Times New Roman" w:hAnsi="Garamond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u w:val="single"/>
          <w:lang w:eastAsia="sl-SI"/>
        </w:rPr>
        <w:t>0</w:t>
      </w:r>
      <w:r w:rsidR="00B632D8">
        <w:rPr>
          <w:rFonts w:ascii="Garamond" w:eastAsia="Times New Roman" w:hAnsi="Garamond"/>
          <w:u w:val="single"/>
          <w:lang w:eastAsia="sl-SI"/>
        </w:rPr>
        <w:t>9</w:t>
      </w:r>
      <w:r w:rsidRPr="00077644">
        <w:rPr>
          <w:rFonts w:ascii="Garamond" w:eastAsia="Times New Roman" w:hAnsi="Garamond"/>
          <w:u w:val="single"/>
          <w:lang w:eastAsia="sl-SI"/>
        </w:rPr>
        <w:t>.</w:t>
      </w:r>
      <w:r>
        <w:rPr>
          <w:rFonts w:ascii="Garamond" w:eastAsia="Times New Roman" w:hAnsi="Garamond"/>
          <w:u w:val="single"/>
          <w:lang w:eastAsia="sl-SI"/>
        </w:rPr>
        <w:t>10</w:t>
      </w:r>
      <w:r w:rsidRPr="00077644">
        <w:rPr>
          <w:rFonts w:ascii="Garamond" w:eastAsia="Times New Roman" w:hAnsi="Garamond"/>
          <w:u w:val="single"/>
          <w:lang w:eastAsia="sl-SI"/>
        </w:rPr>
        <w:t>.202</w:t>
      </w:r>
      <w:r>
        <w:rPr>
          <w:rFonts w:ascii="Garamond" w:eastAsia="Times New Roman" w:hAnsi="Garamond"/>
          <w:u w:val="single"/>
          <w:lang w:eastAsia="sl-SI"/>
        </w:rPr>
        <w:t>6</w:t>
      </w:r>
      <w:r w:rsidRPr="00077644">
        <w:rPr>
          <w:rFonts w:ascii="Garamond" w:eastAsia="Times New Roman" w:hAnsi="Garamond"/>
          <w:u w:val="single"/>
          <w:lang w:eastAsia="sl-SI"/>
        </w:rPr>
        <w:t xml:space="preserve">                                                                                Postopek:  </w:t>
      </w:r>
      <w:r>
        <w:rPr>
          <w:rFonts w:ascii="Garamond" w:eastAsia="Times New Roman" w:hAnsi="Garamond"/>
          <w:u w:val="single"/>
          <w:lang w:eastAsia="sl-SI"/>
        </w:rPr>
        <w:t>1</w:t>
      </w:r>
      <w:r w:rsidR="00023E81">
        <w:rPr>
          <w:rFonts w:ascii="Garamond" w:eastAsia="Times New Roman" w:hAnsi="Garamond"/>
          <w:u w:val="single"/>
          <w:lang w:eastAsia="sl-SI"/>
        </w:rPr>
        <w:t>2</w:t>
      </w:r>
      <w:r w:rsidR="00B632D8">
        <w:rPr>
          <w:rFonts w:ascii="Garamond" w:eastAsia="Times New Roman" w:hAnsi="Garamond"/>
          <w:u w:val="single"/>
          <w:lang w:eastAsia="sl-SI"/>
        </w:rPr>
        <w:t>77</w:t>
      </w:r>
      <w:r w:rsidRPr="00077644">
        <w:rPr>
          <w:rFonts w:ascii="Garamond" w:eastAsia="Times New Roman" w:hAnsi="Garamond"/>
          <w:u w:val="single"/>
          <w:lang w:eastAsia="sl-SI"/>
        </w:rPr>
        <w:t>_</w:t>
      </w:r>
      <w:r w:rsidRPr="00077644">
        <w:rPr>
          <w:rFonts w:ascii="Garamond" w:eastAsia="Times New Roman" w:hAnsi="Garamond"/>
          <w:b/>
          <w:u w:val="single"/>
          <w:lang w:eastAsia="sl-SI"/>
        </w:rPr>
        <w:t>202</w:t>
      </w:r>
      <w:r>
        <w:rPr>
          <w:rFonts w:ascii="Garamond" w:eastAsia="Times New Roman" w:hAnsi="Garamond"/>
          <w:b/>
          <w:u w:val="single"/>
          <w:lang w:eastAsia="sl-SI"/>
        </w:rPr>
        <w:t>6</w:t>
      </w:r>
      <w:r w:rsidRPr="00077644">
        <w:rPr>
          <w:rFonts w:ascii="Garamond" w:eastAsia="Times New Roman" w:hAnsi="Garamond"/>
          <w:b/>
          <w:u w:val="single"/>
          <w:lang w:eastAsia="sl-SI"/>
        </w:rPr>
        <w:t xml:space="preserve"> SPH/VH</w:t>
      </w:r>
      <w:r w:rsidRPr="0007764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</w:t>
      </w:r>
    </w:p>
    <w:p w14:paraId="15FEF7AE" w14:textId="77777777" w:rsidR="00BF4513" w:rsidRPr="00077644" w:rsidRDefault="00BF4513" w:rsidP="00BF45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1709BE9" w14:textId="77777777" w:rsidR="00BF4513" w:rsidRPr="00077644" w:rsidRDefault="00BF4513" w:rsidP="00BF45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081A2159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D7E15CA" w14:textId="77777777" w:rsidR="00BF4513" w:rsidRPr="00077644" w:rsidRDefault="00BF4513" w:rsidP="00BF4513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1916EB02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1F4272B0" w14:textId="01AF5FAF" w:rsidR="00BF4513" w:rsidRPr="00077644" w:rsidRDefault="00BF4513" w:rsidP="00BF4513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 w:rsidRPr="00077644">
        <w:rPr>
          <w:rFonts w:ascii="Garamond" w:eastAsia="Times New Roman" w:hAnsi="Garamond" w:cs="Times New Roman"/>
          <w:b/>
          <w:iCs/>
          <w:lang w:eastAsia="sl-SI"/>
        </w:rPr>
        <w:t>»</w:t>
      </w:r>
      <w:r w:rsidR="00B632D8">
        <w:rPr>
          <w:rFonts w:ascii="Garamond" w:eastAsia="Times New Roman" w:hAnsi="Garamond" w:cs="Times New Roman"/>
          <w:b/>
          <w:iCs/>
          <w:lang w:eastAsia="sl-SI"/>
        </w:rPr>
        <w:t>ČRPALKA ZA SUKCIJO MED ENDOSKOPSKIMI POSEGI -NABAVA PO SISTEMU STARO ZA NOVO</w:t>
      </w:r>
      <w:r>
        <w:rPr>
          <w:rFonts w:ascii="Garamond" w:eastAsia="Times New Roman" w:hAnsi="Garamond" w:cs="Times New Roman"/>
          <w:b/>
          <w:iCs/>
          <w:lang w:eastAsia="sl-SI"/>
        </w:rPr>
        <w:t xml:space="preserve"> </w:t>
      </w:r>
      <w:r w:rsidRPr="00077644">
        <w:rPr>
          <w:rFonts w:ascii="Garamond" w:eastAsia="Times New Roman" w:hAnsi="Garamond" w:cs="Times New Roman"/>
          <w:b/>
          <w:color w:val="666666"/>
          <w:lang w:eastAsia="sl-SI"/>
        </w:rPr>
        <w:t>«</w:t>
      </w:r>
    </w:p>
    <w:p w14:paraId="53367DF0" w14:textId="77777777" w:rsidR="00BF4513" w:rsidRDefault="00BF4513" w:rsidP="00BF4513">
      <w:pPr>
        <w:spacing w:after="0" w:line="240" w:lineRule="auto"/>
        <w:rPr>
          <w:rFonts w:ascii="Garamond" w:eastAsia="Times New Roman" w:hAnsi="Garamond" w:cs="Times New Roman"/>
          <w:color w:val="666666"/>
          <w:u w:val="single"/>
          <w:lang w:eastAsia="sl-SI"/>
        </w:rPr>
      </w:pPr>
    </w:p>
    <w:p w14:paraId="6C8A3C46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color w:val="666666"/>
          <w:u w:val="single"/>
          <w:lang w:eastAsia="sl-SI"/>
        </w:rPr>
      </w:pPr>
    </w:p>
    <w:p w14:paraId="0E372C57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5ACB016" w14:textId="77777777" w:rsidR="00BF4513" w:rsidRPr="00077644" w:rsidRDefault="00BF4513" w:rsidP="00BF4513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7CEC3BD1" w14:textId="77777777" w:rsidR="00BF4513" w:rsidRPr="00077644" w:rsidRDefault="00BF4513" w:rsidP="00BF451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DBFBCA3" w14:textId="77777777" w:rsidR="00BF4513" w:rsidRPr="00077644" w:rsidRDefault="00BF4513" w:rsidP="00BF4513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77644">
        <w:rPr>
          <w:rFonts w:ascii="Garamond" w:eastAsia="Times New Roman" w:hAnsi="Garamond" w:cs="Times New Roman"/>
          <w:bCs/>
          <w:lang w:eastAsia="zh-CN"/>
        </w:rPr>
        <w:t xml:space="preserve">Osnova za realizacijo dobave  je prejem pisnega naročila  strani naročnika. Ponudbe zbiramo informativno za predložitev v presojo odobritve. </w:t>
      </w:r>
    </w:p>
    <w:p w14:paraId="0FB4687F" w14:textId="77777777" w:rsidR="00BF4513" w:rsidRPr="00077644" w:rsidRDefault="00BF4513" w:rsidP="00BF4513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77644">
        <w:rPr>
          <w:rFonts w:ascii="Garamond" w:eastAsia="Times New Roman" w:hAnsi="Garamond" w:cs="Times New Roman"/>
          <w:bCs/>
          <w:lang w:eastAsia="zh-CN"/>
        </w:rPr>
        <w:t>V kolikor bomo prejeli odobritev s strani pristojnih bomo realizacijo izvedli pri najugodnejšemu ponudniku, ki bo izpolnjeval tehnične zahteve.</w:t>
      </w:r>
    </w:p>
    <w:p w14:paraId="17199B38" w14:textId="77777777" w:rsidR="00BF4513" w:rsidRPr="00077644" w:rsidRDefault="00BF4513" w:rsidP="00BF4513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77644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077644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4C6466F8" w14:textId="77777777" w:rsidR="00BF4513" w:rsidRPr="00077644" w:rsidRDefault="00BF4513" w:rsidP="00BF451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  <w:lang w:eastAsia="sl-SI"/>
        </w:rPr>
        <w:t>Naročnik se zavezuje naročeno ter dobavljeno blago plačati v roku, kot ga določa veljavna zakonodaja</w:t>
      </w:r>
      <w:r w:rsidRPr="00077644">
        <w:rPr>
          <w:rFonts w:ascii="Garamond" w:eastAsia="Times New Roman" w:hAnsi="Garamond"/>
          <w:bCs/>
          <w:lang w:eastAsia="sl-SI"/>
        </w:rPr>
        <w:t xml:space="preserve">. </w:t>
      </w:r>
    </w:p>
    <w:p w14:paraId="42CF17B4" w14:textId="77777777" w:rsidR="00BF4513" w:rsidRPr="00077644" w:rsidRDefault="00BF4513" w:rsidP="00BF4513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077644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Hočevar)</w:t>
      </w:r>
    </w:p>
    <w:p w14:paraId="1DCD258A" w14:textId="77777777" w:rsidR="00BF4513" w:rsidRPr="00077644" w:rsidRDefault="00BF4513" w:rsidP="00BF4513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6225EE1B" w14:textId="77777777" w:rsidR="00BF4513" w:rsidRPr="00077644" w:rsidRDefault="00BF4513" w:rsidP="00BF4513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642C6CE1" w14:textId="77777777" w:rsidR="00BF4513" w:rsidRPr="00077644" w:rsidRDefault="00BF4513" w:rsidP="00BF4513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>Ponudbi predložite prospekte ter drugo dokumentacijo iz katere je razvidno izpolnjevanje tehničnih zahtev</w:t>
      </w:r>
      <w:r w:rsidRPr="00077644">
        <w:rPr>
          <w:rFonts w:ascii="Garamond" w:eastAsia="Times New Roman" w:hAnsi="Garamond" w:cs="Times New Roman"/>
          <w:lang w:eastAsia="sl-SI"/>
        </w:rPr>
        <w:t>.</w:t>
      </w:r>
    </w:p>
    <w:p w14:paraId="1759E33C" w14:textId="77777777" w:rsidR="00BF4513" w:rsidRPr="00077644" w:rsidRDefault="00BF4513" w:rsidP="00BF4513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77644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E6F330F" w14:textId="77777777" w:rsidR="00BF4513" w:rsidRPr="00077644" w:rsidRDefault="00BF4513" w:rsidP="00BF4513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B06C47B" w14:textId="77777777" w:rsidR="00BF4513" w:rsidRPr="00077644" w:rsidRDefault="00BF4513" w:rsidP="00BF4513">
      <w:pPr>
        <w:jc w:val="both"/>
        <w:rPr>
          <w:rFonts w:ascii="Garamond" w:hAnsi="Garamond" w:cs="Times New Roman"/>
          <w:b/>
          <w:bCs/>
        </w:rPr>
      </w:pPr>
      <w:r w:rsidRPr="00077644">
        <w:rPr>
          <w:rFonts w:ascii="Garamond" w:hAnsi="Garamond" w:cs="Times New Roman"/>
          <w:b/>
          <w:bCs/>
        </w:rPr>
        <w:t xml:space="preserve">Dodatne zahteve: </w:t>
      </w:r>
    </w:p>
    <w:p w14:paraId="0DAC6A3E" w14:textId="77777777" w:rsidR="00BF4513" w:rsidRPr="00077644" w:rsidRDefault="00BF4513" w:rsidP="00BF4513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>Na medicinski opremi mora biti obvezno prilepljena proizvajalčeva nalepka, ki mora izkazovati vsaj naslednje podatke:</w:t>
      </w:r>
    </w:p>
    <w:p w14:paraId="2A7491E9" w14:textId="77777777" w:rsidR="00BF4513" w:rsidRPr="00077644" w:rsidRDefault="00BF4513" w:rsidP="00BF4513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 xml:space="preserve">Ime in tip naprave, </w:t>
      </w:r>
    </w:p>
    <w:p w14:paraId="550E52C3" w14:textId="77777777" w:rsidR="00BF4513" w:rsidRPr="00077644" w:rsidRDefault="00BF4513" w:rsidP="00BF4513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>Oznake CE</w:t>
      </w:r>
    </w:p>
    <w:p w14:paraId="2189E8BF" w14:textId="77777777" w:rsidR="00BF4513" w:rsidRPr="00077644" w:rsidRDefault="00BF4513" w:rsidP="00BF4513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 xml:space="preserve">Serijska številka naprave, </w:t>
      </w:r>
    </w:p>
    <w:p w14:paraId="42B29C10" w14:textId="77777777" w:rsidR="00BF4513" w:rsidRPr="00077644" w:rsidRDefault="00BF4513" w:rsidP="00BF4513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>Datum proizvodnje (leto, mesec, dan)</w:t>
      </w:r>
    </w:p>
    <w:p w14:paraId="5919DFE3" w14:textId="77777777" w:rsidR="00BF4513" w:rsidRPr="00077644" w:rsidRDefault="00BF4513" w:rsidP="00BF4513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 xml:space="preserve">Ime proizvajalca, </w:t>
      </w:r>
    </w:p>
    <w:p w14:paraId="50AEEBA5" w14:textId="77777777" w:rsidR="00BF4513" w:rsidRPr="00077644" w:rsidRDefault="00BF4513" w:rsidP="00BF4513">
      <w:pPr>
        <w:pStyle w:val="Odstavekseznama"/>
        <w:numPr>
          <w:ilvl w:val="0"/>
          <w:numId w:val="5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>Država proizvajalca</w:t>
      </w:r>
    </w:p>
    <w:p w14:paraId="6192ED29" w14:textId="77777777" w:rsidR="00BF4513" w:rsidRPr="00077644" w:rsidRDefault="00BF4513" w:rsidP="00BF4513">
      <w:pPr>
        <w:jc w:val="both"/>
        <w:rPr>
          <w:rFonts w:ascii="Garamond" w:hAnsi="Garamond" w:cs="Times New Roman"/>
        </w:rPr>
      </w:pPr>
    </w:p>
    <w:p w14:paraId="5CA11E07" w14:textId="77777777" w:rsidR="00BF4513" w:rsidRPr="00077644" w:rsidRDefault="00BF4513" w:rsidP="00BF4513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 w:cs="Times New Roman"/>
        </w:rPr>
      </w:pPr>
      <w:r w:rsidRPr="00077644">
        <w:rPr>
          <w:rFonts w:ascii="Garamond" w:hAnsi="Garamond" w:cs="Times New Roman"/>
        </w:rPr>
        <w:t xml:space="preserve">Na aparatu mora biti obvezno tudi nalepka, ki označuje termin naslednjega potrebnega preventivnega servisa. </w:t>
      </w:r>
    </w:p>
    <w:p w14:paraId="2C09CE1B" w14:textId="77777777" w:rsidR="00BF4513" w:rsidRPr="00077644" w:rsidRDefault="00BF4513" w:rsidP="00BF4513">
      <w:pPr>
        <w:spacing w:after="0" w:line="240" w:lineRule="auto"/>
        <w:jc w:val="both"/>
        <w:rPr>
          <w:rFonts w:ascii="Garamond" w:hAnsi="Garamond" w:cs="Times New Roman"/>
        </w:rPr>
      </w:pPr>
    </w:p>
    <w:p w14:paraId="0F34BA4D" w14:textId="77777777" w:rsidR="00BF4513" w:rsidRPr="00077644" w:rsidRDefault="00BF4513" w:rsidP="00BF4513">
      <w:pPr>
        <w:spacing w:after="0" w:line="240" w:lineRule="auto"/>
        <w:jc w:val="both"/>
        <w:rPr>
          <w:rFonts w:ascii="Garamond" w:hAnsi="Garamond" w:cs="Times New Roman"/>
        </w:rPr>
      </w:pPr>
    </w:p>
    <w:p w14:paraId="74DBE34D" w14:textId="77777777" w:rsidR="00BF4513" w:rsidRDefault="00BF4513" w:rsidP="00BF451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2ABFE2E" w14:textId="77777777" w:rsidR="00BF4513" w:rsidRDefault="00BF4513" w:rsidP="00BF451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B42F245" w14:textId="77777777" w:rsidR="00BF4513" w:rsidRPr="00077644" w:rsidRDefault="00BF4513" w:rsidP="00BF451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2550674" w14:textId="77777777" w:rsidR="00BF4513" w:rsidRPr="00077644" w:rsidRDefault="00BF4513" w:rsidP="00BF451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32E54B43" w14:textId="77777777" w:rsidR="00BF4513" w:rsidRPr="00077644" w:rsidRDefault="00BF4513" w:rsidP="00BF451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18508E2" w14:textId="77777777" w:rsidR="00BF4513" w:rsidRPr="00077644" w:rsidRDefault="00BF4513" w:rsidP="00BF4513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77644">
        <w:rPr>
          <w:rFonts w:ascii="Garamond" w:eastAsia="Times New Roman" w:hAnsi="Garamond"/>
          <w:u w:val="single"/>
          <w:lang w:eastAsia="sl-SI"/>
        </w:rPr>
        <w:t>Stanislava Pahole Hočevar dipl.ekon.,</w:t>
      </w:r>
      <w:r w:rsidRPr="00077644">
        <w:rPr>
          <w:rFonts w:ascii="Garamond" w:eastAsia="Times New Roman" w:hAnsi="Garamond"/>
          <w:lang w:eastAsia="sl-SI"/>
        </w:rPr>
        <w:t xml:space="preserve"> tel.št. 03 423 36 84, elektronska pošta </w:t>
      </w:r>
      <w:r w:rsidRPr="00077644"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 w:rsidRPr="00077644">
        <w:rPr>
          <w:rFonts w:ascii="Garamond" w:eastAsia="Times New Roman" w:hAnsi="Garamond"/>
          <w:lang w:eastAsia="sl-SI"/>
        </w:rPr>
        <w:t>.</w:t>
      </w:r>
    </w:p>
    <w:p w14:paraId="07B27AC8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51CF25E" w14:textId="180DB77B" w:rsidR="00BF4513" w:rsidRPr="00077644" w:rsidRDefault="00BF4513" w:rsidP="00BF45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  <w:r>
        <w:rPr>
          <w:rFonts w:ascii="Garamond" w:eastAsia="Times New Roman" w:hAnsi="Garamond" w:cs="Times New Roman"/>
          <w:lang w:eastAsia="sl-SI"/>
        </w:rPr>
        <w:t xml:space="preserve"> </w:t>
      </w:r>
      <w:hyperlink r:id="rId8" w:history="1">
        <w:r w:rsidRPr="006220E2">
          <w:rPr>
            <w:rStyle w:val="Hiperpovezava"/>
            <w:rFonts w:ascii="Garamond" w:eastAsia="Times New Roman" w:hAnsi="Garamond" w:cs="Times New Roman"/>
            <w:lang w:eastAsia="sl-SI"/>
          </w:rPr>
          <w:t>nabava1@sb-celje.si</w:t>
        </w:r>
      </w:hyperlink>
      <w:r>
        <w:rPr>
          <w:rFonts w:ascii="Garamond" w:eastAsia="Times New Roman" w:hAnsi="Garamond" w:cs="Times New Roman"/>
          <w:lang w:eastAsia="sl-SI"/>
        </w:rPr>
        <w:t xml:space="preserve">    </w:t>
      </w:r>
      <w:r w:rsidRPr="00077644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127</w:t>
      </w:r>
      <w:r w:rsidR="00B632D8">
        <w:rPr>
          <w:rFonts w:ascii="Garamond" w:eastAsia="Times New Roman" w:hAnsi="Garamond" w:cs="Times New Roman"/>
          <w:b/>
          <w:lang w:eastAsia="sl-SI"/>
        </w:rPr>
        <w:t>7</w:t>
      </w:r>
      <w:r w:rsidRPr="00077644">
        <w:rPr>
          <w:rFonts w:ascii="Garamond" w:eastAsia="Times New Roman" w:hAnsi="Garamond" w:cs="Times New Roman"/>
          <w:b/>
          <w:lang w:eastAsia="sl-SI"/>
        </w:rPr>
        <w:t xml:space="preserve">_2026_ </w:t>
      </w:r>
      <w:r w:rsidR="00B632D8">
        <w:rPr>
          <w:rFonts w:ascii="Garamond" w:eastAsia="Times New Roman" w:hAnsi="Garamond" w:cs="Times New Roman"/>
          <w:b/>
          <w:lang w:eastAsia="sl-SI"/>
        </w:rPr>
        <w:t>ČRPAL</w:t>
      </w:r>
      <w:r w:rsidR="00023E81">
        <w:rPr>
          <w:rFonts w:ascii="Garamond" w:eastAsia="Times New Roman" w:hAnsi="Garamond" w:cs="Times New Roman"/>
          <w:b/>
          <w:lang w:eastAsia="sl-SI"/>
        </w:rPr>
        <w:t>K</w:t>
      </w:r>
      <w:r w:rsidR="00B632D8">
        <w:rPr>
          <w:rFonts w:ascii="Garamond" w:eastAsia="Times New Roman" w:hAnsi="Garamond" w:cs="Times New Roman"/>
          <w:b/>
          <w:lang w:eastAsia="sl-SI"/>
        </w:rPr>
        <w:t xml:space="preserve">A ZA SUKCIJO MED ENDOSKOPSKIMI POSEGI </w:t>
      </w:r>
      <w:r w:rsidRPr="00077644">
        <w:rPr>
          <w:rFonts w:ascii="Garamond" w:eastAsia="Times New Roman" w:hAnsi="Garamond" w:cs="Times New Roman"/>
          <w:b/>
          <w:lang w:eastAsia="sl-SI"/>
        </w:rPr>
        <w:t xml:space="preserve">_do najkasneje </w:t>
      </w:r>
      <w:r w:rsidR="00312521">
        <w:rPr>
          <w:rFonts w:ascii="Garamond" w:eastAsia="Times New Roman" w:hAnsi="Garamond" w:cs="Times New Roman"/>
          <w:b/>
          <w:lang w:eastAsia="sl-SI"/>
        </w:rPr>
        <w:t>16</w:t>
      </w:r>
      <w:r>
        <w:rPr>
          <w:rFonts w:ascii="Garamond" w:eastAsia="Times New Roman" w:hAnsi="Garamond" w:cs="Times New Roman"/>
          <w:b/>
          <w:lang w:eastAsia="sl-SI"/>
        </w:rPr>
        <w:t>.10.</w:t>
      </w:r>
      <w:r w:rsidRPr="00077644">
        <w:rPr>
          <w:rFonts w:ascii="Garamond" w:eastAsia="Times New Roman" w:hAnsi="Garamond" w:cs="Times New Roman"/>
          <w:b/>
          <w:lang w:eastAsia="sl-SI"/>
        </w:rPr>
        <w:t>2026 do 12 ure</w:t>
      </w:r>
      <w:r w:rsidRPr="00077644">
        <w:rPr>
          <w:rFonts w:ascii="Garamond" w:eastAsia="Times New Roman" w:hAnsi="Garamond" w:cs="Times New Roman"/>
          <w:lang w:eastAsia="sl-SI"/>
        </w:rPr>
        <w:t>.</w:t>
      </w:r>
      <w:r>
        <w:rPr>
          <w:rFonts w:ascii="Garamond" w:eastAsia="Times New Roman" w:hAnsi="Garamond" w:cs="Times New Roman"/>
          <w:lang w:eastAsia="sl-SI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BF4513" w:rsidRPr="00077644" w14:paraId="7E81926D" w14:textId="77777777" w:rsidTr="003E51D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AE454" w14:textId="77777777" w:rsidR="00BF4513" w:rsidRPr="00077644" w:rsidRDefault="00BF4513" w:rsidP="003E51D3">
            <w:pPr>
              <w:spacing w:after="0" w:line="240" w:lineRule="auto"/>
              <w:rPr>
                <w:rFonts w:ascii="Garamond" w:hAnsi="Garamond"/>
              </w:rPr>
            </w:pPr>
            <w:r w:rsidRPr="00077644">
              <w:rPr>
                <w:rFonts w:ascii="Garamond" w:hAnsi="Garamond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63EBC" w14:textId="77777777" w:rsidR="00BF4513" w:rsidRPr="00077644" w:rsidRDefault="00BF4513" w:rsidP="003E51D3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 xml:space="preserve">       </w:t>
            </w:r>
            <w:r w:rsidRPr="00077644">
              <w:rPr>
                <w:rFonts w:ascii="Garamond" w:eastAsia="Times New Roman" w:hAnsi="Garamond"/>
                <w:lang w:eastAsia="sl-SI"/>
              </w:rPr>
              <w:t>Vanja Herman  mag. manag</w:t>
            </w:r>
            <w:r w:rsidRPr="00077644"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BF4513" w:rsidRPr="00077644" w14:paraId="6EAD4B0C" w14:textId="77777777" w:rsidTr="003E51D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B6186" w14:textId="77777777" w:rsidR="00BF4513" w:rsidRPr="00077644" w:rsidRDefault="00BF4513" w:rsidP="003E51D3">
            <w:pPr>
              <w:spacing w:after="0" w:line="240" w:lineRule="auto"/>
              <w:rPr>
                <w:rFonts w:ascii="Garamond" w:hAnsi="Garamond"/>
              </w:rPr>
            </w:pPr>
            <w:r w:rsidRPr="00077644">
              <w:rPr>
                <w:rFonts w:ascii="Garamond" w:hAnsi="Garamond"/>
              </w:rPr>
              <w:t xml:space="preserve">Stanislava Pahole  Hočevar, dipl.ekon.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92A52" w14:textId="77777777" w:rsidR="00BF4513" w:rsidRPr="00077644" w:rsidRDefault="00BF4513" w:rsidP="003E51D3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 w:rsidRPr="00077644"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3E19610F" w14:textId="77777777" w:rsidR="00BF4513" w:rsidRPr="00077644" w:rsidRDefault="00BF4513" w:rsidP="003E51D3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</w:tr>
    </w:tbl>
    <w:p w14:paraId="0924F9F5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A95E360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1340BCA2" w14:textId="77777777" w:rsidR="00BF4513" w:rsidRPr="00077644" w:rsidRDefault="00BF4513" w:rsidP="00BF4513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359155C3" w14:textId="77777777" w:rsidR="00BF4513" w:rsidRPr="00077644" w:rsidRDefault="00BF4513" w:rsidP="00BF4513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2393FB8C" w14:textId="77777777" w:rsidR="00BF4513" w:rsidRPr="00077644" w:rsidRDefault="00BF4513" w:rsidP="00BF4513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7F25FE4D" w14:textId="77777777" w:rsidR="00BF4513" w:rsidRPr="00077644" w:rsidRDefault="00BF4513" w:rsidP="00BF4513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Obveznost izbranega ponudnika </w:t>
      </w:r>
    </w:p>
    <w:p w14:paraId="6F99C502" w14:textId="77777777" w:rsidR="00BF4513" w:rsidRPr="00C6548A" w:rsidRDefault="00BF4513" w:rsidP="00BF4513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077644">
        <w:rPr>
          <w:rFonts w:ascii="Garamond" w:hAnsi="Garamond" w:cs="Arial"/>
          <w:bCs/>
        </w:rPr>
        <w:t>Izjava o udeležbi fizičnih in pravnih oseb v lastništvu ponudnika (OBR-4)</w:t>
      </w:r>
    </w:p>
    <w:p w14:paraId="07E75751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10D79FE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ab/>
      </w:r>
    </w:p>
    <w:p w14:paraId="0D0DEEA0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A88326F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03C304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95D1923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9A45C1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072E87D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34DC20D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91A40DF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F375DD1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A16D43F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8D94D01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36BEA37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E052B6D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75FE091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4371124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F994C3A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70DFEBF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EF2CFA2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14696B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E1D1978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D66E424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F4B00DC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B6CD236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8C936BC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A45B152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EB08DB3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638EFFC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15B55DD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7F9C56B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17744F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2D5DDC2" w14:textId="77777777" w:rsidR="00BF4513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1A913E7" w14:textId="77777777" w:rsidR="00BF4513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E6D2FC7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DCEBB3D" w14:textId="77777777" w:rsidR="00BF4513" w:rsidRPr="00077644" w:rsidRDefault="00BF4513" w:rsidP="00BF4513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EF1DF37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00D0277" w14:textId="77777777" w:rsidR="00BF4513" w:rsidRPr="00077644" w:rsidRDefault="00BF4513" w:rsidP="00BF4513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OBR-1</w:t>
      </w:r>
    </w:p>
    <w:p w14:paraId="3E2485FE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A35375E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Ponudnik:</w:t>
      </w:r>
    </w:p>
    <w:p w14:paraId="0699DFAD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5826B11C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F656107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F482BEC" w14:textId="6093278D" w:rsidR="00BF4513" w:rsidRPr="00B632D8" w:rsidRDefault="00BF4513" w:rsidP="00B632D8">
      <w:pPr>
        <w:rPr>
          <w:rFonts w:ascii="Calibri" w:eastAsia="Times New Roman" w:hAnsi="Calibri" w:cs="Calibri"/>
          <w:color w:val="000000"/>
          <w:lang w:eastAsia="sl-SI"/>
        </w:rPr>
      </w:pPr>
      <w:r w:rsidRPr="00077644">
        <w:rPr>
          <w:rFonts w:ascii="Garamond" w:eastAsia="Times New Roman" w:hAnsi="Garamond" w:cs="Times New Roman"/>
          <w:u w:val="single"/>
          <w:lang w:eastAsia="sl-SI"/>
        </w:rPr>
        <w:t xml:space="preserve">PREDMET: </w:t>
      </w:r>
      <w:r w:rsidR="00B632D8" w:rsidRPr="00B632D8">
        <w:rPr>
          <w:rFonts w:ascii="Calibri" w:eastAsia="Times New Roman" w:hAnsi="Calibri" w:cs="Calibri"/>
          <w:color w:val="000000"/>
          <w:lang w:eastAsia="sl-SI"/>
        </w:rPr>
        <w:t>EN_1277_2026_ČRPALKA ZA SUKCIJO MED ENDOSKOPSKIMI POSEGI NABAVA PO SISTEMU STARO ZA NOVO</w:t>
      </w:r>
    </w:p>
    <w:p w14:paraId="1EC9E988" w14:textId="77777777" w:rsidR="00BF4513" w:rsidRPr="00077644" w:rsidRDefault="00BF4513" w:rsidP="00BF4513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310D65B" w14:textId="77777777" w:rsidR="00BF4513" w:rsidRPr="00077644" w:rsidRDefault="00BF4513" w:rsidP="00BF4513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077644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77FC33A0" w14:textId="77777777" w:rsidR="00BF4513" w:rsidRPr="00077644" w:rsidRDefault="00BF4513" w:rsidP="00BF4513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W w:w="10207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1276"/>
        <w:gridCol w:w="662"/>
        <w:gridCol w:w="614"/>
        <w:gridCol w:w="1701"/>
        <w:gridCol w:w="1276"/>
      </w:tblGrid>
      <w:tr w:rsidR="00BF4513" w:rsidRPr="00077644" w14:paraId="69467A23" w14:textId="77777777" w:rsidTr="003E51D3">
        <w:trPr>
          <w:gridAfter w:val="3"/>
          <w:wAfter w:w="3591" w:type="dxa"/>
          <w:trHeight w:val="98"/>
        </w:trPr>
        <w:tc>
          <w:tcPr>
            <w:tcW w:w="6616" w:type="dxa"/>
            <w:gridSpan w:val="3"/>
          </w:tcPr>
          <w:p w14:paraId="215587C6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F4513" w:rsidRPr="00077644" w14:paraId="49358CD6" w14:textId="77777777" w:rsidTr="003E51D3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FC88E4B" w14:textId="77777777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C07BD91" w14:textId="77777777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0005A37" w14:textId="77777777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891B119" w14:textId="77777777" w:rsidR="00BF4513" w:rsidRPr="00077644" w:rsidRDefault="00BF4513" w:rsidP="003E51D3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843B9A4" w14:textId="77777777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BF4513" w:rsidRPr="00077644" w14:paraId="1445A837" w14:textId="77777777" w:rsidTr="003E51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4678" w:type="dxa"/>
          </w:tcPr>
          <w:p w14:paraId="2668D9CA" w14:textId="3D3A25EE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lang w:eastAsia="ar-SA"/>
              </w:rPr>
              <w:t xml:space="preserve">1. </w:t>
            </w:r>
            <w:r w:rsidR="00B632D8">
              <w:rPr>
                <w:rFonts w:ascii="Garamond" w:eastAsia="Times New Roman" w:hAnsi="Garamond" w:cs="Times New Roman"/>
                <w:b/>
                <w:iCs/>
                <w:lang w:eastAsia="sl-SI"/>
              </w:rPr>
              <w:t>Črpalka za sukcijo med endoskopskimi posegi</w:t>
            </w:r>
            <w:r>
              <w:rPr>
                <w:rFonts w:ascii="Garamond" w:eastAsia="Times New Roman" w:hAnsi="Garamond" w:cs="Times New Roman"/>
                <w:b/>
                <w:iCs/>
                <w:lang w:eastAsia="sl-SI"/>
              </w:rPr>
              <w:t xml:space="preserve">  </w:t>
            </w:r>
          </w:p>
        </w:tc>
        <w:tc>
          <w:tcPr>
            <w:tcW w:w="1276" w:type="dxa"/>
          </w:tcPr>
          <w:p w14:paraId="1F77F160" w14:textId="77777777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276" w:type="dxa"/>
            <w:gridSpan w:val="2"/>
          </w:tcPr>
          <w:p w14:paraId="5773C54B" w14:textId="77777777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01" w:type="dxa"/>
            <w:shd w:val="clear" w:color="auto" w:fill="CCCCCC"/>
          </w:tcPr>
          <w:p w14:paraId="0F64AAC9" w14:textId="55092DB0" w:rsidR="00BF4513" w:rsidRPr="00077644" w:rsidRDefault="00B632D8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>2</w:t>
            </w:r>
            <w:r w:rsidR="00BF4513" w:rsidRPr="00077644">
              <w:rPr>
                <w:rFonts w:ascii="Garamond" w:eastAsia="Times New Roman" w:hAnsi="Garamond" w:cs="Times New Roman"/>
                <w:b/>
                <w:lang w:eastAsia="ar-SA"/>
              </w:rPr>
              <w:t xml:space="preserve"> kom</w:t>
            </w:r>
            <w:r w:rsidR="00333834">
              <w:rPr>
                <w:rFonts w:ascii="Garamond" w:eastAsia="Times New Roman" w:hAnsi="Garamond" w:cs="Times New Roman"/>
                <w:b/>
                <w:lang w:eastAsia="ar-SA"/>
              </w:rPr>
              <w:t>pleta</w:t>
            </w:r>
          </w:p>
        </w:tc>
        <w:tc>
          <w:tcPr>
            <w:tcW w:w="1276" w:type="dxa"/>
          </w:tcPr>
          <w:p w14:paraId="23F8A103" w14:textId="77777777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BF4513" w:rsidRPr="00077644" w14:paraId="306C3889" w14:textId="77777777" w:rsidTr="003E51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4678" w:type="dxa"/>
          </w:tcPr>
          <w:p w14:paraId="4F52FB54" w14:textId="2E872606" w:rsidR="00BF4513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2. </w:t>
            </w:r>
            <w:r w:rsidR="00B632D8">
              <w:rPr>
                <w:rFonts w:ascii="Garamond" w:eastAsia="Times New Roman" w:hAnsi="Garamond" w:cs="Times New Roman"/>
                <w:b/>
                <w:bCs/>
                <w:lang w:eastAsia="sl-SI"/>
              </w:rPr>
              <w:t>Vzdrževanje po navodilih proizvajalca</w:t>
            </w:r>
          </w:p>
          <w:p w14:paraId="3D80ABF1" w14:textId="77777777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76" w:type="dxa"/>
          </w:tcPr>
          <w:p w14:paraId="0C512202" w14:textId="77777777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276" w:type="dxa"/>
            <w:gridSpan w:val="2"/>
          </w:tcPr>
          <w:p w14:paraId="1F9257F5" w14:textId="77777777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01" w:type="dxa"/>
            <w:shd w:val="clear" w:color="auto" w:fill="CCCCCC"/>
          </w:tcPr>
          <w:p w14:paraId="4C451271" w14:textId="77777777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276" w:type="dxa"/>
          </w:tcPr>
          <w:p w14:paraId="10E15AFC" w14:textId="77777777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BF4513" w:rsidRPr="00077644" w14:paraId="3CF15BFB" w14:textId="77777777" w:rsidTr="003E51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7230" w:type="dxa"/>
            <w:gridSpan w:val="4"/>
            <w:vMerge w:val="restart"/>
            <w:tcBorders>
              <w:left w:val="nil"/>
              <w:bottom w:val="nil"/>
            </w:tcBorders>
          </w:tcPr>
          <w:p w14:paraId="42C1A215" w14:textId="77777777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01" w:type="dxa"/>
            <w:tcBorders>
              <w:left w:val="nil"/>
            </w:tcBorders>
            <w:shd w:val="clear" w:color="auto" w:fill="E0E0E0"/>
          </w:tcPr>
          <w:p w14:paraId="1973CFF4" w14:textId="77777777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lang w:eastAsia="ar-SA"/>
              </w:rPr>
              <w:t>Cena v EUR brez DDV  (1)</w:t>
            </w:r>
          </w:p>
        </w:tc>
        <w:tc>
          <w:tcPr>
            <w:tcW w:w="1276" w:type="dxa"/>
          </w:tcPr>
          <w:p w14:paraId="0AFD92B2" w14:textId="77777777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BF4513" w:rsidRPr="00077644" w14:paraId="54E17159" w14:textId="77777777" w:rsidTr="003E51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7230" w:type="dxa"/>
            <w:gridSpan w:val="4"/>
            <w:vMerge/>
            <w:tcBorders>
              <w:left w:val="nil"/>
              <w:bottom w:val="nil"/>
            </w:tcBorders>
          </w:tcPr>
          <w:p w14:paraId="12627132" w14:textId="77777777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01" w:type="dxa"/>
            <w:tcBorders>
              <w:left w:val="nil"/>
            </w:tcBorders>
            <w:shd w:val="clear" w:color="auto" w:fill="E0E0E0"/>
          </w:tcPr>
          <w:p w14:paraId="659D49CD" w14:textId="77777777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lang w:eastAsia="ar-SA"/>
              </w:rPr>
              <w:t xml:space="preserve">Znesek davka za opremo </w:t>
            </w:r>
          </w:p>
        </w:tc>
        <w:tc>
          <w:tcPr>
            <w:tcW w:w="1276" w:type="dxa"/>
          </w:tcPr>
          <w:p w14:paraId="5E2537FB" w14:textId="77777777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BF4513" w:rsidRPr="00077644" w14:paraId="395B3D47" w14:textId="77777777" w:rsidTr="003E51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7230" w:type="dxa"/>
            <w:gridSpan w:val="4"/>
            <w:vMerge/>
            <w:tcBorders>
              <w:left w:val="nil"/>
              <w:bottom w:val="nil"/>
            </w:tcBorders>
          </w:tcPr>
          <w:p w14:paraId="67C64303" w14:textId="77777777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01" w:type="dxa"/>
            <w:tcBorders>
              <w:left w:val="nil"/>
            </w:tcBorders>
            <w:shd w:val="clear" w:color="auto" w:fill="E0E0E0"/>
          </w:tcPr>
          <w:p w14:paraId="3C05C892" w14:textId="77777777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lang w:eastAsia="ar-SA"/>
              </w:rPr>
              <w:t xml:space="preserve">Vrednost vzdrževanja v EUR brez DDV (2) </w:t>
            </w:r>
          </w:p>
        </w:tc>
        <w:tc>
          <w:tcPr>
            <w:tcW w:w="1276" w:type="dxa"/>
          </w:tcPr>
          <w:p w14:paraId="44EC53E4" w14:textId="77777777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BF4513" w:rsidRPr="00077644" w14:paraId="0ADA7605" w14:textId="77777777" w:rsidTr="003E51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7230" w:type="dxa"/>
            <w:gridSpan w:val="4"/>
            <w:vMerge/>
            <w:tcBorders>
              <w:left w:val="nil"/>
              <w:bottom w:val="nil"/>
            </w:tcBorders>
          </w:tcPr>
          <w:p w14:paraId="7C4A9266" w14:textId="77777777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01" w:type="dxa"/>
            <w:tcBorders>
              <w:left w:val="nil"/>
            </w:tcBorders>
            <w:shd w:val="clear" w:color="auto" w:fill="E0E0E0"/>
          </w:tcPr>
          <w:p w14:paraId="53DF4971" w14:textId="77777777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lang w:eastAsia="ar-SA"/>
              </w:rPr>
              <w:t>Znesek davka v EUR  za</w:t>
            </w:r>
            <w:r>
              <w:rPr>
                <w:rFonts w:ascii="Garamond" w:eastAsia="Times New Roman" w:hAnsi="Garamond" w:cs="Times New Roman"/>
                <w:lang w:eastAsia="ar-SA"/>
              </w:rPr>
              <w:t xml:space="preserve"> </w:t>
            </w:r>
            <w:r w:rsidRPr="00077644">
              <w:rPr>
                <w:rFonts w:ascii="Garamond" w:eastAsia="Times New Roman" w:hAnsi="Garamond" w:cs="Times New Roman"/>
                <w:lang w:eastAsia="ar-SA"/>
              </w:rPr>
              <w:t xml:space="preserve">vzdrževanje opreme </w:t>
            </w:r>
          </w:p>
        </w:tc>
        <w:tc>
          <w:tcPr>
            <w:tcW w:w="1276" w:type="dxa"/>
          </w:tcPr>
          <w:p w14:paraId="38114D97" w14:textId="77777777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BF4513" w:rsidRPr="00077644" w14:paraId="6FEDE2E4" w14:textId="77777777" w:rsidTr="003E51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72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EE6153" w14:textId="77777777" w:rsidR="00BF4513" w:rsidRPr="00D7442A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D7442A">
              <w:rPr>
                <w:rFonts w:ascii="Garamond" w:eastAsia="Times New Roman" w:hAnsi="Garamond" w:cs="Times New Roman"/>
                <w:bCs/>
                <w:lang w:eastAsia="ar-SA"/>
              </w:rPr>
              <w:t xml:space="preserve">Veljavnost ponudbe: 6 mesecev od </w:t>
            </w:r>
            <w:r>
              <w:rPr>
                <w:rFonts w:ascii="Garamond" w:eastAsia="Times New Roman" w:hAnsi="Garamond" w:cs="Times New Roman"/>
                <w:bCs/>
                <w:lang w:eastAsia="ar-SA"/>
              </w:rPr>
              <w:t xml:space="preserve"> dneva </w:t>
            </w:r>
            <w:r w:rsidRPr="00D7442A">
              <w:rPr>
                <w:rFonts w:ascii="Garamond" w:eastAsia="Times New Roman" w:hAnsi="Garamond" w:cs="Times New Roman"/>
                <w:bCs/>
                <w:lang w:eastAsia="ar-SA"/>
              </w:rPr>
              <w:t>oddaje ponudbe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4918A03E" w14:textId="22284A3B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lang w:eastAsia="ar-SA"/>
              </w:rPr>
              <w:t>Skupaj vrednost v EUR z DDV (1+2)</w:t>
            </w:r>
          </w:p>
          <w:p w14:paraId="50C8445D" w14:textId="77777777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276" w:type="dxa"/>
          </w:tcPr>
          <w:p w14:paraId="2DF37575" w14:textId="77777777" w:rsidR="00BF4513" w:rsidRPr="00077644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1426396B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97589A0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D2D8B1A" w14:textId="77777777" w:rsidR="00BF4513" w:rsidRPr="00CC6887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</w:t>
      </w:r>
    </w:p>
    <w:p w14:paraId="673E4553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AF67C09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24E1F5B" w14:textId="77777777" w:rsidR="00BF4513" w:rsidRDefault="00BF4513" w:rsidP="00BF4513">
      <w:pPr>
        <w:keepNext/>
        <w:tabs>
          <w:tab w:val="left" w:pos="0"/>
        </w:tabs>
        <w:spacing w:after="0" w:line="240" w:lineRule="auto"/>
        <w:outlineLvl w:val="0"/>
        <w:rPr>
          <w:rFonts w:ascii="Garamond" w:eastAsia="Times New Roman" w:hAnsi="Garamond"/>
          <w:b/>
          <w:lang w:eastAsia="zh-CN"/>
        </w:rPr>
      </w:pPr>
    </w:p>
    <w:p w14:paraId="0A158DB3" w14:textId="77777777" w:rsidR="00BF4513" w:rsidRDefault="00BF4513" w:rsidP="00BF4513">
      <w:pPr>
        <w:rPr>
          <w:rFonts w:ascii="Garamond" w:eastAsia="Times New Roman" w:hAnsi="Garamond"/>
          <w:b/>
          <w:lang w:eastAsia="zh-CN"/>
        </w:rPr>
      </w:pPr>
    </w:p>
    <w:p w14:paraId="77E9CE5F" w14:textId="77777777" w:rsidR="00BF4513" w:rsidRDefault="00BF4513" w:rsidP="00BF4513">
      <w:pPr>
        <w:rPr>
          <w:rFonts w:ascii="Garamond" w:eastAsia="Times New Roman" w:hAnsi="Garamond"/>
          <w:b/>
          <w:lang w:eastAsia="zh-CN"/>
        </w:rPr>
      </w:pPr>
    </w:p>
    <w:p w14:paraId="5F9F08DE" w14:textId="77777777" w:rsidR="00BF4513" w:rsidRDefault="00BF4513" w:rsidP="00BF4513">
      <w:pPr>
        <w:rPr>
          <w:rFonts w:ascii="Garamond" w:eastAsia="Times New Roman" w:hAnsi="Garamond"/>
          <w:b/>
          <w:lang w:eastAsia="zh-CN"/>
        </w:rPr>
      </w:pPr>
    </w:p>
    <w:p w14:paraId="73242535" w14:textId="77777777" w:rsidR="00BF4513" w:rsidRDefault="00BF4513" w:rsidP="00BF4513">
      <w:pPr>
        <w:rPr>
          <w:rFonts w:ascii="Garamond" w:eastAsia="Times New Roman" w:hAnsi="Garamond"/>
          <w:b/>
          <w:lang w:eastAsia="zh-CN"/>
        </w:rPr>
      </w:pPr>
    </w:p>
    <w:p w14:paraId="4CB4460F" w14:textId="77777777" w:rsidR="00BF4513" w:rsidRDefault="00BF4513" w:rsidP="00BF4513">
      <w:pPr>
        <w:rPr>
          <w:rFonts w:ascii="Garamond" w:eastAsia="Times New Roman" w:hAnsi="Garamond"/>
          <w:b/>
          <w:lang w:eastAsia="zh-CN"/>
        </w:rPr>
      </w:pPr>
    </w:p>
    <w:p w14:paraId="3AF08531" w14:textId="77777777" w:rsidR="00BF4513" w:rsidRDefault="00BF4513" w:rsidP="00BF4513">
      <w:pPr>
        <w:rPr>
          <w:rFonts w:ascii="Garamond" w:eastAsia="Times New Roman" w:hAnsi="Garamond"/>
          <w:b/>
          <w:lang w:eastAsia="zh-CN"/>
        </w:rPr>
      </w:pPr>
    </w:p>
    <w:p w14:paraId="3832772D" w14:textId="77777777" w:rsidR="00BF4513" w:rsidRDefault="00BF4513" w:rsidP="00BF4513">
      <w:pPr>
        <w:rPr>
          <w:rFonts w:ascii="Garamond" w:eastAsia="Times New Roman" w:hAnsi="Garamond"/>
          <w:b/>
          <w:lang w:eastAsia="zh-CN"/>
        </w:rPr>
      </w:pPr>
    </w:p>
    <w:p w14:paraId="0312D30A" w14:textId="77777777" w:rsidR="00BF4513" w:rsidRDefault="00BF4513" w:rsidP="00BF451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436EA5F" w14:textId="77777777" w:rsidR="00BF4513" w:rsidRDefault="00BF4513" w:rsidP="00BF451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9C9F9C8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4805220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  </w:t>
      </w:r>
      <w:r w:rsidRPr="00077644">
        <w:rPr>
          <w:rFonts w:ascii="Garamond" w:eastAsia="Times New Roman" w:hAnsi="Garamond" w:cs="Times New Roman"/>
          <w:b/>
          <w:lang w:eastAsia="sl-SI"/>
        </w:rPr>
        <w:t>OBR-2</w:t>
      </w:r>
    </w:p>
    <w:p w14:paraId="29DB766F" w14:textId="77777777" w:rsidR="00BF4513" w:rsidRPr="00077644" w:rsidRDefault="00BF4513" w:rsidP="00BF451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635B4DE0" w14:textId="77777777" w:rsidR="00BF4513" w:rsidRPr="00077644" w:rsidRDefault="00BF4513" w:rsidP="00BF451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0C76424" w14:textId="77777777" w:rsidR="00BF4513" w:rsidRPr="00077644" w:rsidRDefault="00BF4513" w:rsidP="00BF451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C5983C8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Ponudnik:</w:t>
      </w:r>
    </w:p>
    <w:p w14:paraId="51216D2B" w14:textId="77777777" w:rsidR="00BF4513" w:rsidRPr="00077644" w:rsidRDefault="00BF4513" w:rsidP="00BF4513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A65D87A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02E693C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F87DD05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6A36C176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1A8C05C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1E87C70" w14:textId="77777777" w:rsidR="00BF4513" w:rsidRPr="00077644" w:rsidRDefault="00BF4513" w:rsidP="00BF451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5EFAA78E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0FAEEBE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45A5C80A" w14:textId="77777777" w:rsidR="00BF4513" w:rsidRPr="00077644" w:rsidRDefault="00BF4513" w:rsidP="00BF4513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03F7F962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5B26DE98" w14:textId="77777777" w:rsidR="00BF4513" w:rsidRPr="00077644" w:rsidRDefault="00BF4513" w:rsidP="00BF451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V letu 2026 veljavno izjava o zastopstvu lastne blagovne znamke oz. izjava proizvajalca o pooblastilu zastopanja za prodajo tovrstnih aparatov. Izjava mora biti potrjena z žigom ter podpisom proizvajalca.</w:t>
      </w:r>
    </w:p>
    <w:p w14:paraId="7D365DAF" w14:textId="77777777" w:rsidR="00BF4513" w:rsidRPr="00077644" w:rsidRDefault="00BF4513" w:rsidP="00BF4513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29B4F511" w14:textId="77777777" w:rsidR="00BF4513" w:rsidRPr="00077644" w:rsidRDefault="00BF4513" w:rsidP="00BF451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V letu 2026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1E2A55A2" w14:textId="77777777" w:rsidR="00BF4513" w:rsidRPr="00077644" w:rsidRDefault="00BF4513" w:rsidP="00BF451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923F421" w14:textId="77777777" w:rsidR="00BF4513" w:rsidRPr="00077644" w:rsidRDefault="00BF4513" w:rsidP="00BF451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V letu 2026  veljavna pisna pooblastila proizvajalcev, ki so proizvedli ponujeno opremo, s katerim pooblaščajo zgoraj navedeni servis za servisiranje opreme in dobavo rezervnih delov.</w:t>
      </w:r>
    </w:p>
    <w:p w14:paraId="53596C61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89FAFA3" w14:textId="77777777" w:rsidR="00BF4513" w:rsidRPr="00077644" w:rsidRDefault="00BF4513" w:rsidP="00BF4513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1121D75C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A4FA16A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BF033CD" w14:textId="77777777" w:rsidR="00BF4513" w:rsidRPr="00077644" w:rsidRDefault="00BF4513" w:rsidP="00BF451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09002694" w14:textId="77777777" w:rsidR="00BF4513" w:rsidRPr="00077644" w:rsidRDefault="00BF4513" w:rsidP="00BF451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BF4513" w:rsidRPr="00077644" w14:paraId="2AF7B356" w14:textId="77777777" w:rsidTr="003E51D3">
        <w:tc>
          <w:tcPr>
            <w:tcW w:w="2906" w:type="dxa"/>
          </w:tcPr>
          <w:p w14:paraId="65D4ACD7" w14:textId="77777777" w:rsidR="00BF4513" w:rsidRPr="00077644" w:rsidRDefault="00BF4513" w:rsidP="003E51D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7BA7AE0D" w14:textId="77777777" w:rsidR="00BF4513" w:rsidRPr="00077644" w:rsidRDefault="00BF4513" w:rsidP="00BF4513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ACD1152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81E6682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14F5C79" w14:textId="77777777" w:rsidR="00BF4513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C9B603A" w14:textId="77777777" w:rsidR="00BF4513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FC77BD7" w14:textId="77777777" w:rsidR="00BF4513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2E6E12A" w14:textId="77777777" w:rsidR="00BF4513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E58DE0C" w14:textId="77777777" w:rsidR="00BF4513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24B71BD" w14:textId="77777777" w:rsidR="00BF4513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3573169" w14:textId="77777777" w:rsidR="00BF4513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30F4324" w14:textId="77777777" w:rsidR="00BF4513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8F862F" w14:textId="77777777" w:rsidR="00BF4513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C1B8533" w14:textId="77777777" w:rsidR="00BF4513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6D1E459" w14:textId="77777777" w:rsidR="00BF4513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D31F69C" w14:textId="77777777" w:rsidR="00BF4513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0CE9510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0397135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6B8FBC2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19F24E8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157B38C" w14:textId="77777777" w:rsidR="00BF4513" w:rsidRPr="00077644" w:rsidRDefault="00BF4513" w:rsidP="00BF4513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OBR-3</w:t>
      </w:r>
    </w:p>
    <w:p w14:paraId="0C8FBE7B" w14:textId="77777777" w:rsidR="00BF4513" w:rsidRPr="00077644" w:rsidRDefault="00BF4513" w:rsidP="00BF451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18B2624" w14:textId="77777777" w:rsidR="00BF4513" w:rsidRPr="00077644" w:rsidRDefault="00BF4513" w:rsidP="00BF451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5242E20F" w14:textId="77777777" w:rsidR="00BF4513" w:rsidRPr="00077644" w:rsidRDefault="00BF4513" w:rsidP="00BF4513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AE72F04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Ponudnik:</w:t>
      </w:r>
    </w:p>
    <w:p w14:paraId="4203A264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079AC93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76DE397F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650C2E2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23513AC9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E48ECF5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EB77F32" w14:textId="77777777" w:rsidR="00BF4513" w:rsidRPr="00077644" w:rsidRDefault="00BF4513" w:rsidP="00BF451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077644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7097754E" w14:textId="77777777" w:rsidR="00BF4513" w:rsidRPr="00077644" w:rsidRDefault="00BF4513" w:rsidP="00BF451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7D7C30DC" w14:textId="77777777" w:rsidR="00BF4513" w:rsidRPr="00077644" w:rsidRDefault="00BF4513" w:rsidP="00BF451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077644">
        <w:rPr>
          <w:rFonts w:ascii="Garamond" w:eastAsia="Calibri" w:hAnsi="Garamond" w:cs="Times New Roman"/>
        </w:rPr>
        <w:t xml:space="preserve">-  da izpolnjujemo tehnične zahteve navedene  v  tem dokumentu </w:t>
      </w:r>
    </w:p>
    <w:p w14:paraId="206B6E1F" w14:textId="77777777" w:rsidR="00BF4513" w:rsidRPr="00077644" w:rsidRDefault="00BF4513" w:rsidP="00BF451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546C5B06" w14:textId="77777777" w:rsidR="00BF4513" w:rsidRPr="00077644" w:rsidRDefault="00BF4513" w:rsidP="00BF451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5BECE51F" w14:textId="77777777" w:rsidR="00BF4513" w:rsidRPr="00077644" w:rsidRDefault="00BF4513" w:rsidP="00BF451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A1EBE57" w14:textId="77777777" w:rsidR="00BF4513" w:rsidRPr="00077644" w:rsidRDefault="00BF4513" w:rsidP="00BF451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077644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077644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zap.št., ki izhaja iz opisa predmeta naročila </w:t>
      </w:r>
    </w:p>
    <w:p w14:paraId="7878CE8B" w14:textId="77777777" w:rsidR="00BF4513" w:rsidRPr="00077644" w:rsidRDefault="00BF4513" w:rsidP="00BF451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2126"/>
        <w:gridCol w:w="1842"/>
      </w:tblGrid>
      <w:tr w:rsidR="00BF4513" w:rsidRPr="007247D7" w14:paraId="169CA815" w14:textId="77777777" w:rsidTr="00023E81">
        <w:trPr>
          <w:trHeight w:val="1167"/>
        </w:trPr>
        <w:tc>
          <w:tcPr>
            <w:tcW w:w="4390" w:type="dxa"/>
          </w:tcPr>
          <w:p w14:paraId="4D989A83" w14:textId="0FBA3708" w:rsidR="00BF4513" w:rsidRPr="007247D7" w:rsidRDefault="00B632D8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>
              <w:rPr>
                <w:rFonts w:ascii="Garamond" w:eastAsia="Times New Roman" w:hAnsi="Garamond" w:cs="Times New Roman"/>
                <w:bCs/>
                <w:iCs/>
                <w:lang w:eastAsia="sl-SI"/>
              </w:rPr>
              <w:t xml:space="preserve">Črpalka za sukcijo </w:t>
            </w:r>
          </w:p>
          <w:p w14:paraId="726C82B5" w14:textId="77777777" w:rsidR="00BF4513" w:rsidRPr="007247D7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7247D7">
              <w:rPr>
                <w:rFonts w:ascii="Garamond" w:eastAsia="Times New Roman" w:hAnsi="Garamond" w:cs="Times New Roman"/>
                <w:bCs/>
                <w:lang w:eastAsia="sl-SI"/>
              </w:rPr>
              <w:t>skladu z naslednjimi tehničnimi zahtevami</w:t>
            </w:r>
          </w:p>
        </w:tc>
        <w:tc>
          <w:tcPr>
            <w:tcW w:w="2126" w:type="dxa"/>
          </w:tcPr>
          <w:p w14:paraId="47DF41E7" w14:textId="77777777" w:rsidR="00BF4513" w:rsidRPr="007247D7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7247D7">
              <w:rPr>
                <w:rFonts w:ascii="Garamond" w:eastAsia="Times New Roman" w:hAnsi="Garamond"/>
                <w:b/>
                <w:bCs/>
                <w:lang w:eastAsia="ar-SA"/>
              </w:rPr>
              <w:t xml:space="preserve">Izpolnjevanje tehničnih zahtev </w:t>
            </w:r>
            <w:r w:rsidRPr="007247D7">
              <w:rPr>
                <w:rFonts w:ascii="Garamond" w:eastAsia="Times New Roman" w:hAnsi="Garamond"/>
                <w:lang w:eastAsia="ar-SA"/>
              </w:rPr>
              <w:t>(vpišete DA ali NE ter vpišite  stran in označite v katalogu)</w:t>
            </w:r>
          </w:p>
        </w:tc>
        <w:tc>
          <w:tcPr>
            <w:tcW w:w="1842" w:type="dxa"/>
          </w:tcPr>
          <w:p w14:paraId="5AF02756" w14:textId="77777777" w:rsidR="00BF4513" w:rsidRPr="007247D7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7247D7">
              <w:rPr>
                <w:rFonts w:ascii="Garamond" w:eastAsia="Times New Roman" w:hAnsi="Garamond" w:cs="Times New Roman"/>
                <w:bCs/>
                <w:lang w:eastAsia="sl-SI"/>
              </w:rPr>
              <w:t>komentar odstopanja,</w:t>
            </w:r>
          </w:p>
          <w:p w14:paraId="4A220813" w14:textId="77777777" w:rsidR="00BF4513" w:rsidRPr="007247D7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7247D7">
              <w:rPr>
                <w:rFonts w:ascii="Garamond" w:eastAsia="Times New Roman" w:hAnsi="Garamond" w:cs="Times New Roman"/>
                <w:bCs/>
                <w:lang w:eastAsia="sl-SI"/>
              </w:rPr>
              <w:t>opombe</w:t>
            </w:r>
          </w:p>
        </w:tc>
      </w:tr>
      <w:tr w:rsidR="00BF4513" w:rsidRPr="007247D7" w14:paraId="3B06D57F" w14:textId="77777777" w:rsidTr="00023E81">
        <w:trPr>
          <w:trHeight w:val="70"/>
        </w:trPr>
        <w:tc>
          <w:tcPr>
            <w:tcW w:w="4390" w:type="dxa"/>
          </w:tcPr>
          <w:p w14:paraId="12E8E5AE" w14:textId="77777777" w:rsidR="00BF4513" w:rsidRPr="007247D7" w:rsidRDefault="00BF4513" w:rsidP="003E51D3">
            <w:pPr>
              <w:spacing w:before="100" w:beforeAutospacing="1" w:after="100" w:afterAutospacing="1" w:line="240" w:lineRule="auto"/>
              <w:rPr>
                <w:rFonts w:ascii="Garamond" w:eastAsia="Times New Roman" w:hAnsi="Garamond"/>
              </w:rPr>
            </w:pPr>
            <w:r w:rsidRPr="007247D7">
              <w:rPr>
                <w:rFonts w:ascii="Garamond" w:eastAsia="Times New Roman" w:hAnsi="Garamond"/>
                <w:b/>
                <w:bCs/>
              </w:rPr>
              <w:t>Splošne zahteve:</w:t>
            </w:r>
          </w:p>
        </w:tc>
        <w:tc>
          <w:tcPr>
            <w:tcW w:w="2126" w:type="dxa"/>
          </w:tcPr>
          <w:p w14:paraId="0BBFF298" w14:textId="77777777" w:rsidR="00BF4513" w:rsidRPr="007247D7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</w:tcPr>
          <w:p w14:paraId="5DCA7567" w14:textId="77777777" w:rsidR="00BF4513" w:rsidRPr="007247D7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F4513" w:rsidRPr="007247D7" w14:paraId="07BE2E15" w14:textId="77777777" w:rsidTr="00023E81">
        <w:trPr>
          <w:trHeight w:val="70"/>
        </w:trPr>
        <w:tc>
          <w:tcPr>
            <w:tcW w:w="4390" w:type="dxa"/>
          </w:tcPr>
          <w:p w14:paraId="10394441" w14:textId="7FD01DE2" w:rsidR="00BF4513" w:rsidRPr="00BB1F3B" w:rsidRDefault="00B632D8" w:rsidP="003E51D3">
            <w:pPr>
              <w:pStyle w:val="Odstavekseznama"/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Črpalka za sukcijo mora zagotavljati aspiracijo med endoskopskimi posegi</w:t>
            </w:r>
            <w:r w:rsidR="00BF4513">
              <w:rPr>
                <w:rFonts w:ascii="Garamond" w:eastAsia="Times New Roman" w:hAnsi="Garamond"/>
              </w:rPr>
              <w:t xml:space="preserve"> </w:t>
            </w:r>
          </w:p>
        </w:tc>
        <w:tc>
          <w:tcPr>
            <w:tcW w:w="2126" w:type="dxa"/>
          </w:tcPr>
          <w:p w14:paraId="7FFC204A" w14:textId="77777777" w:rsidR="00BF4513" w:rsidRPr="007247D7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</w:tcPr>
          <w:p w14:paraId="066FBD4F" w14:textId="77777777" w:rsidR="00BF4513" w:rsidRPr="007247D7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F4513" w:rsidRPr="007247D7" w14:paraId="6A99FC58" w14:textId="77777777" w:rsidTr="00023E81">
        <w:trPr>
          <w:trHeight w:val="70"/>
        </w:trPr>
        <w:tc>
          <w:tcPr>
            <w:tcW w:w="4390" w:type="dxa"/>
          </w:tcPr>
          <w:p w14:paraId="25FA9FD1" w14:textId="327D0CBD" w:rsidR="00BF4513" w:rsidRPr="00BB1F3B" w:rsidRDefault="00B632D8" w:rsidP="003E51D3">
            <w:pPr>
              <w:pStyle w:val="Odstavekseznama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Minimalna pretočnost 60l/min. razdeljeno v treh stopnjah</w:t>
            </w:r>
          </w:p>
        </w:tc>
        <w:tc>
          <w:tcPr>
            <w:tcW w:w="2126" w:type="dxa"/>
          </w:tcPr>
          <w:p w14:paraId="1AD1D3A5" w14:textId="77777777" w:rsidR="00BF4513" w:rsidRPr="007247D7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</w:tcPr>
          <w:p w14:paraId="7EB115B0" w14:textId="77777777" w:rsidR="00BF4513" w:rsidRPr="007247D7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F4513" w:rsidRPr="007247D7" w14:paraId="101B31AE" w14:textId="77777777" w:rsidTr="00023E81">
        <w:trPr>
          <w:trHeight w:val="70"/>
        </w:trPr>
        <w:tc>
          <w:tcPr>
            <w:tcW w:w="4390" w:type="dxa"/>
          </w:tcPr>
          <w:p w14:paraId="30729C1A" w14:textId="12461975" w:rsidR="00BF4513" w:rsidRPr="00BB1F3B" w:rsidRDefault="00B632D8" w:rsidP="003E51D3">
            <w:pPr>
              <w:pStyle w:val="Odstavekseznama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60L/min največji  pretok</w:t>
            </w:r>
          </w:p>
        </w:tc>
        <w:tc>
          <w:tcPr>
            <w:tcW w:w="2126" w:type="dxa"/>
          </w:tcPr>
          <w:p w14:paraId="37DB6D02" w14:textId="77777777" w:rsidR="00BF4513" w:rsidRPr="007247D7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</w:tcPr>
          <w:p w14:paraId="77F1BE37" w14:textId="77777777" w:rsidR="00BF4513" w:rsidRPr="007247D7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F4513" w:rsidRPr="007247D7" w14:paraId="5F3BD5AB" w14:textId="77777777" w:rsidTr="00023E81">
        <w:trPr>
          <w:trHeight w:val="70"/>
        </w:trPr>
        <w:tc>
          <w:tcPr>
            <w:tcW w:w="4390" w:type="dxa"/>
          </w:tcPr>
          <w:p w14:paraId="7E4D90B0" w14:textId="0D253F84" w:rsidR="00BF4513" w:rsidRPr="00BB1F3B" w:rsidRDefault="00B632D8" w:rsidP="003E51D3">
            <w:pPr>
              <w:pStyle w:val="Odstavekseznama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 xml:space="preserve">50L/min, nominalni pretok </w:t>
            </w:r>
          </w:p>
        </w:tc>
        <w:tc>
          <w:tcPr>
            <w:tcW w:w="2126" w:type="dxa"/>
          </w:tcPr>
          <w:p w14:paraId="00B49DC9" w14:textId="77777777" w:rsidR="00BF4513" w:rsidRPr="007247D7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</w:tcPr>
          <w:p w14:paraId="2C15E696" w14:textId="77777777" w:rsidR="00BF4513" w:rsidRPr="007247D7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F4513" w:rsidRPr="007247D7" w14:paraId="08D4F335" w14:textId="77777777" w:rsidTr="00023E81">
        <w:trPr>
          <w:trHeight w:val="70"/>
        </w:trPr>
        <w:tc>
          <w:tcPr>
            <w:tcW w:w="4390" w:type="dxa"/>
          </w:tcPr>
          <w:p w14:paraId="1EAEA216" w14:textId="18A4D903" w:rsidR="00BF4513" w:rsidRPr="00BB1F3B" w:rsidRDefault="00B632D8" w:rsidP="003E51D3">
            <w:pPr>
              <w:pStyle w:val="Odstavekseznama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Garamond" w:hAnsi="Garamond" w:cs="Calibri"/>
                <w:color w:val="000000"/>
              </w:rPr>
            </w:pPr>
            <w:r>
              <w:rPr>
                <w:rFonts w:ascii="Garamond" w:hAnsi="Garamond" w:cs="Calibri"/>
                <w:color w:val="000000"/>
              </w:rPr>
              <w:t>40L/min tihi način (manj kot 38 dB )</w:t>
            </w:r>
          </w:p>
        </w:tc>
        <w:tc>
          <w:tcPr>
            <w:tcW w:w="2126" w:type="dxa"/>
          </w:tcPr>
          <w:p w14:paraId="2C8CDE31" w14:textId="77777777" w:rsidR="00BF4513" w:rsidRPr="007247D7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</w:tcPr>
          <w:p w14:paraId="3334BA1F" w14:textId="77777777" w:rsidR="00BF4513" w:rsidRPr="007247D7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F4513" w:rsidRPr="007247D7" w14:paraId="5BBECE83" w14:textId="77777777" w:rsidTr="00023E81">
        <w:trPr>
          <w:trHeight w:val="70"/>
        </w:trPr>
        <w:tc>
          <w:tcPr>
            <w:tcW w:w="4390" w:type="dxa"/>
          </w:tcPr>
          <w:p w14:paraId="6C82F7B7" w14:textId="0BD08573" w:rsidR="00BF4513" w:rsidRPr="00BB1F3B" w:rsidRDefault="00B632D8" w:rsidP="003E51D3">
            <w:pPr>
              <w:pStyle w:val="Odstavekseznama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Minimalni podtlak 95  kPa/713mmHg</w:t>
            </w:r>
          </w:p>
        </w:tc>
        <w:tc>
          <w:tcPr>
            <w:tcW w:w="2126" w:type="dxa"/>
          </w:tcPr>
          <w:p w14:paraId="776621E9" w14:textId="77777777" w:rsidR="00BF4513" w:rsidRPr="007247D7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</w:tcPr>
          <w:p w14:paraId="242FE05B" w14:textId="77777777" w:rsidR="00BF4513" w:rsidRPr="007247D7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F4513" w:rsidRPr="007247D7" w14:paraId="7925A99F" w14:textId="77777777" w:rsidTr="00023E81">
        <w:trPr>
          <w:trHeight w:val="70"/>
        </w:trPr>
        <w:tc>
          <w:tcPr>
            <w:tcW w:w="4390" w:type="dxa"/>
          </w:tcPr>
          <w:p w14:paraId="42054E0F" w14:textId="78EB2E2B" w:rsidR="00BF4513" w:rsidRPr="00BB1F3B" w:rsidRDefault="00333834" w:rsidP="003E51D3">
            <w:pPr>
              <w:pStyle w:val="Odstavekseznama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Omogoča naj zvezno nastavitev jakosti aspiracije</w:t>
            </w:r>
          </w:p>
        </w:tc>
        <w:tc>
          <w:tcPr>
            <w:tcW w:w="2126" w:type="dxa"/>
          </w:tcPr>
          <w:p w14:paraId="60906073" w14:textId="77777777" w:rsidR="00BF4513" w:rsidRPr="007247D7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</w:tcPr>
          <w:p w14:paraId="1DD1152A" w14:textId="77777777" w:rsidR="00BF4513" w:rsidRPr="007247D7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F4513" w:rsidRPr="007247D7" w14:paraId="684C3BD2" w14:textId="77777777" w:rsidTr="00023E81">
        <w:trPr>
          <w:trHeight w:val="70"/>
        </w:trPr>
        <w:tc>
          <w:tcPr>
            <w:tcW w:w="4390" w:type="dxa"/>
          </w:tcPr>
          <w:p w14:paraId="34E92FE6" w14:textId="618C655F" w:rsidR="00BF4513" w:rsidRPr="00BB1F3B" w:rsidRDefault="00333834" w:rsidP="003E51D3">
            <w:pPr>
              <w:pStyle w:val="Odstavekseznama"/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Vgrajen prikazovalnik podtlaka </w:t>
            </w:r>
          </w:p>
        </w:tc>
        <w:tc>
          <w:tcPr>
            <w:tcW w:w="2126" w:type="dxa"/>
          </w:tcPr>
          <w:p w14:paraId="70DF5D33" w14:textId="77777777" w:rsidR="00BF4513" w:rsidRPr="007247D7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</w:tcPr>
          <w:p w14:paraId="440754C7" w14:textId="77777777" w:rsidR="00BF4513" w:rsidRPr="007247D7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BF4513" w:rsidRPr="007247D7" w14:paraId="3D288605" w14:textId="77777777" w:rsidTr="00023E81">
        <w:trPr>
          <w:trHeight w:val="70"/>
        </w:trPr>
        <w:tc>
          <w:tcPr>
            <w:tcW w:w="4390" w:type="dxa"/>
          </w:tcPr>
          <w:p w14:paraId="4F9FC5D9" w14:textId="5453DECA" w:rsidR="00BF4513" w:rsidRPr="00BB1F3B" w:rsidRDefault="00333834" w:rsidP="003E51D3">
            <w:pPr>
              <w:pStyle w:val="Odstavekseznama"/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lastRenderedPageBreak/>
              <w:t>Kapaciteta posode za zbiranje naj bo omogočena za 1,5litra ali 2,5litra</w:t>
            </w:r>
          </w:p>
        </w:tc>
        <w:tc>
          <w:tcPr>
            <w:tcW w:w="2126" w:type="dxa"/>
          </w:tcPr>
          <w:p w14:paraId="3F75F883" w14:textId="77777777" w:rsidR="00BF4513" w:rsidRPr="007247D7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</w:tcPr>
          <w:p w14:paraId="2BCB9BE6" w14:textId="77777777" w:rsidR="00BF4513" w:rsidRPr="007247D7" w:rsidRDefault="00BF4513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33834" w:rsidRPr="007247D7" w14:paraId="132138C8" w14:textId="77777777" w:rsidTr="00023E81">
        <w:trPr>
          <w:trHeight w:val="70"/>
        </w:trPr>
        <w:tc>
          <w:tcPr>
            <w:tcW w:w="4390" w:type="dxa"/>
          </w:tcPr>
          <w:p w14:paraId="4D03650D" w14:textId="570BA030" w:rsidR="00333834" w:rsidRDefault="00333834" w:rsidP="003E51D3">
            <w:pPr>
              <w:pStyle w:val="Odstavekseznama"/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Črpalka mora uporabljati mikrobiološki filter</w:t>
            </w:r>
          </w:p>
        </w:tc>
        <w:tc>
          <w:tcPr>
            <w:tcW w:w="2126" w:type="dxa"/>
          </w:tcPr>
          <w:p w14:paraId="164876D2" w14:textId="77777777" w:rsidR="00333834" w:rsidRPr="007247D7" w:rsidRDefault="00333834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</w:tcPr>
          <w:p w14:paraId="75031A9F" w14:textId="77777777" w:rsidR="00333834" w:rsidRPr="007247D7" w:rsidRDefault="00333834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33834" w:rsidRPr="007247D7" w14:paraId="28548FF7" w14:textId="77777777" w:rsidTr="00023E81">
        <w:trPr>
          <w:trHeight w:val="70"/>
        </w:trPr>
        <w:tc>
          <w:tcPr>
            <w:tcW w:w="4390" w:type="dxa"/>
          </w:tcPr>
          <w:p w14:paraId="78C2CD59" w14:textId="5F2B60A1" w:rsidR="00333834" w:rsidRDefault="00333834" w:rsidP="003E51D3">
            <w:pPr>
              <w:pStyle w:val="Odstavekseznama"/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Črpalka mora imeti 0,25l varnostno posodo s pokrovom za preprečevanje prelitja</w:t>
            </w:r>
          </w:p>
        </w:tc>
        <w:tc>
          <w:tcPr>
            <w:tcW w:w="2126" w:type="dxa"/>
          </w:tcPr>
          <w:p w14:paraId="644CCA4A" w14:textId="77777777" w:rsidR="00333834" w:rsidRPr="007247D7" w:rsidRDefault="00333834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</w:tcPr>
          <w:p w14:paraId="70F95591" w14:textId="77777777" w:rsidR="00333834" w:rsidRPr="007247D7" w:rsidRDefault="00333834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33834" w:rsidRPr="007247D7" w14:paraId="5CFA3416" w14:textId="77777777" w:rsidTr="00023E81">
        <w:trPr>
          <w:trHeight w:val="70"/>
        </w:trPr>
        <w:tc>
          <w:tcPr>
            <w:tcW w:w="4390" w:type="dxa"/>
          </w:tcPr>
          <w:p w14:paraId="678F6753" w14:textId="77777777" w:rsidR="00023E81" w:rsidRDefault="00333834" w:rsidP="00023E81">
            <w:pPr>
              <w:pStyle w:val="Odstavekseznama"/>
              <w:numPr>
                <w:ilvl w:val="0"/>
                <w:numId w:val="7"/>
              </w:numPr>
              <w:spacing w:after="0" w:line="240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Komplet mora vsebovati:</w:t>
            </w:r>
            <w:r w:rsidR="00023E81">
              <w:rPr>
                <w:rFonts w:ascii="Garamond" w:eastAsia="Times New Roman" w:hAnsi="Garamond"/>
              </w:rPr>
              <w:t>-</w:t>
            </w:r>
          </w:p>
          <w:p w14:paraId="4BCC748F" w14:textId="65FAD1A2" w:rsidR="00023E81" w:rsidRPr="00023E81" w:rsidRDefault="00023E81" w:rsidP="00023E81">
            <w:pPr>
              <w:spacing w:after="0" w:line="240" w:lineRule="auto"/>
              <w:ind w:left="360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  </w:t>
            </w:r>
            <w:r w:rsidRPr="00023E81">
              <w:rPr>
                <w:rFonts w:ascii="Garamond" w:eastAsia="Times New Roman" w:hAnsi="Garamond"/>
              </w:rPr>
              <w:t>– črpalko</w:t>
            </w:r>
          </w:p>
          <w:p w14:paraId="31A12284" w14:textId="22863F22" w:rsidR="00333834" w:rsidRPr="00023E81" w:rsidRDefault="00333834" w:rsidP="00023E81">
            <w:pPr>
              <w:pStyle w:val="Odstavekseznama"/>
              <w:numPr>
                <w:ilvl w:val="0"/>
                <w:numId w:val="8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023E81">
              <w:rPr>
                <w:rFonts w:ascii="Garamond" w:eastAsia="Times New Roman" w:hAnsi="Garamond"/>
              </w:rPr>
              <w:t>Lovilno posodo, kapaciteta 2,5l</w:t>
            </w:r>
          </w:p>
          <w:p w14:paraId="41183E91" w14:textId="58BE884F" w:rsidR="00333834" w:rsidRDefault="00333834" w:rsidP="00333834">
            <w:pPr>
              <w:pStyle w:val="Odstavekseznama"/>
              <w:numPr>
                <w:ilvl w:val="0"/>
                <w:numId w:val="8"/>
              </w:numPr>
              <w:spacing w:after="0" w:line="240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Začetn</w:t>
            </w:r>
            <w:r w:rsidR="00023E81">
              <w:rPr>
                <w:rFonts w:ascii="Garamond" w:eastAsia="Times New Roman" w:hAnsi="Garamond"/>
              </w:rPr>
              <w:t>e</w:t>
            </w:r>
            <w:r>
              <w:rPr>
                <w:rFonts w:ascii="Garamond" w:eastAsia="Times New Roman" w:hAnsi="Garamond"/>
              </w:rPr>
              <w:t xml:space="preserve"> set</w:t>
            </w:r>
            <w:r w:rsidR="00023E81">
              <w:rPr>
                <w:rFonts w:ascii="Garamond" w:eastAsia="Times New Roman" w:hAnsi="Garamond"/>
              </w:rPr>
              <w:t>e</w:t>
            </w:r>
            <w:r>
              <w:rPr>
                <w:rFonts w:ascii="Garamond" w:eastAsia="Times New Roman" w:hAnsi="Garamond"/>
              </w:rPr>
              <w:t xml:space="preserve"> za uporabo črpalke:</w:t>
            </w:r>
          </w:p>
          <w:p w14:paraId="79821773" w14:textId="1DC7CEE2" w:rsidR="00333834" w:rsidRPr="00333834" w:rsidRDefault="00333834" w:rsidP="00333834">
            <w:pPr>
              <w:pStyle w:val="Odstavekseznama"/>
              <w:spacing w:after="0" w:line="240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cevke do mikrobiološkega filtra</w:t>
            </w:r>
            <w:r w:rsidR="00023E81">
              <w:rPr>
                <w:rFonts w:ascii="Garamond" w:eastAsia="Times New Roman" w:hAnsi="Garamond"/>
              </w:rPr>
              <w:t xml:space="preserve"> 1 set</w:t>
            </w:r>
            <w:r>
              <w:rPr>
                <w:rFonts w:ascii="Garamond" w:eastAsia="Times New Roman" w:hAnsi="Garamond"/>
              </w:rPr>
              <w:t>, vložne vrečke s pokrovom za zbiranje tekočin</w:t>
            </w:r>
            <w:r w:rsidR="00023E81">
              <w:rPr>
                <w:rFonts w:ascii="Garamond" w:eastAsia="Times New Roman" w:hAnsi="Garamond"/>
              </w:rPr>
              <w:t xml:space="preserve"> 1 set</w:t>
            </w:r>
            <w:r>
              <w:rPr>
                <w:rFonts w:ascii="Garamond" w:eastAsia="Times New Roman" w:hAnsi="Garamond"/>
              </w:rPr>
              <w:t>, mikrobiološke filtre</w:t>
            </w:r>
            <w:r w:rsidR="00023E81">
              <w:rPr>
                <w:rFonts w:ascii="Garamond" w:eastAsia="Times New Roman" w:hAnsi="Garamond"/>
              </w:rPr>
              <w:t xml:space="preserve"> 1 set</w:t>
            </w:r>
            <w:r>
              <w:rPr>
                <w:rFonts w:ascii="Garamond" w:eastAsia="Times New Roman" w:hAnsi="Garamond"/>
              </w:rPr>
              <w:t xml:space="preserve"> </w:t>
            </w:r>
          </w:p>
          <w:p w14:paraId="7C3A4B12" w14:textId="3D152F4D" w:rsidR="00333834" w:rsidRDefault="00333834" w:rsidP="00333834">
            <w:pPr>
              <w:pStyle w:val="Odstavekseznama"/>
              <w:spacing w:after="0" w:line="240" w:lineRule="auto"/>
              <w:rPr>
                <w:rFonts w:ascii="Garamond" w:eastAsia="Times New Roman" w:hAnsi="Garamond"/>
              </w:rPr>
            </w:pPr>
          </w:p>
        </w:tc>
        <w:tc>
          <w:tcPr>
            <w:tcW w:w="2126" w:type="dxa"/>
          </w:tcPr>
          <w:p w14:paraId="635EFD47" w14:textId="77777777" w:rsidR="00333834" w:rsidRPr="007247D7" w:rsidRDefault="00333834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</w:tcPr>
          <w:p w14:paraId="4E2783DA" w14:textId="77777777" w:rsidR="00333834" w:rsidRPr="007247D7" w:rsidRDefault="00333834" w:rsidP="003E51D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56AA41E3" w14:textId="77777777" w:rsidR="00BF4513" w:rsidRPr="00077644" w:rsidRDefault="00BF4513" w:rsidP="00BF4513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CAE73A9" w14:textId="77777777" w:rsidR="00BF4513" w:rsidRPr="00077644" w:rsidRDefault="00BF4513" w:rsidP="00BF451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2B97FE33" w14:textId="77777777" w:rsidR="00BF4513" w:rsidRPr="00077644" w:rsidRDefault="00BF4513" w:rsidP="00BF451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BF4513" w:rsidRPr="00077644" w14:paraId="6ECC9F70" w14:textId="77777777" w:rsidTr="003E51D3">
        <w:tc>
          <w:tcPr>
            <w:tcW w:w="2906" w:type="dxa"/>
          </w:tcPr>
          <w:p w14:paraId="00FFC246" w14:textId="77777777" w:rsidR="00BF4513" w:rsidRPr="00077644" w:rsidRDefault="00BF4513" w:rsidP="003E51D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3B0D8BBE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077644">
        <w:rPr>
          <w:rFonts w:ascii="Garamond" w:eastAsia="Times New Roman" w:hAnsi="Garamond" w:cs="Times New Roman"/>
          <w:b/>
          <w:u w:val="single"/>
          <w:lang w:eastAsia="sl-SI"/>
        </w:rPr>
        <w:t>I. Obvezna dokumentacija  ob dobavi opreme – informacija ponudniku.Dokumente ne prilagate ponudbi.</w:t>
      </w:r>
    </w:p>
    <w:p w14:paraId="11B6C760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BF4513" w:rsidRPr="00077644" w14:paraId="2F03F3B4" w14:textId="77777777" w:rsidTr="003E51D3">
        <w:trPr>
          <w:trHeight w:val="285"/>
        </w:trPr>
        <w:tc>
          <w:tcPr>
            <w:tcW w:w="3380" w:type="dxa"/>
            <w:shd w:val="clear" w:color="auto" w:fill="E6E6E6"/>
          </w:tcPr>
          <w:p w14:paraId="2C0B6F10" w14:textId="77777777" w:rsidR="00BF4513" w:rsidRPr="00077644" w:rsidRDefault="00BF4513" w:rsidP="003E51D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4DB093B3" w14:textId="77777777" w:rsidR="00BF4513" w:rsidRPr="00077644" w:rsidRDefault="00BF4513" w:rsidP="003E51D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0A1F2088" w14:textId="77777777" w:rsidR="00BF4513" w:rsidRPr="00077644" w:rsidRDefault="00BF4513" w:rsidP="003E51D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672FC776" w14:textId="77777777" w:rsidR="00BF4513" w:rsidRPr="00077644" w:rsidRDefault="00BF4513" w:rsidP="003E51D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BF4513" w:rsidRPr="00077644" w14:paraId="5221B0C4" w14:textId="77777777" w:rsidTr="003E51D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5A90134" w14:textId="77777777" w:rsidR="00BF4513" w:rsidRPr="00077644" w:rsidRDefault="00BF4513" w:rsidP="003E51D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077644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7FA0064C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91E8CB8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409331A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FFA587E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BF4513" w:rsidRPr="00077644" w14:paraId="3DD5ECE9" w14:textId="77777777" w:rsidTr="003E51D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187249E" w14:textId="77777777" w:rsidR="00BF4513" w:rsidRPr="00077644" w:rsidRDefault="00BF4513" w:rsidP="003E51D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</w:tcPr>
          <w:p w14:paraId="6894C44C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E3B7E0A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B5F04B9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74504CC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BF4513" w:rsidRPr="00077644" w14:paraId="25F031B3" w14:textId="77777777" w:rsidTr="003E51D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2EE8893" w14:textId="77777777" w:rsidR="00BF4513" w:rsidRPr="00077644" w:rsidRDefault="00BF4513" w:rsidP="003E51D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23FA58C1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62BA66C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39C73EB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417F3CA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BF4513" w:rsidRPr="00077644" w14:paraId="3326278A" w14:textId="77777777" w:rsidTr="003E51D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AAF650A" w14:textId="77777777" w:rsidR="00BF4513" w:rsidRPr="00077644" w:rsidRDefault="00BF4513" w:rsidP="003E51D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05C3EF47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8BF2493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7EAF491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BB53E5C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BF4513" w:rsidRPr="00077644" w14:paraId="710547B3" w14:textId="77777777" w:rsidTr="003E51D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9C7A3FC" w14:textId="77777777" w:rsidR="00BF4513" w:rsidRPr="00077644" w:rsidRDefault="00BF4513" w:rsidP="003E51D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5AEAE5FE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0862D40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368299E9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B57592F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BF4513" w:rsidRPr="00077644" w14:paraId="78B45558" w14:textId="77777777" w:rsidTr="003E51D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29C7FE2" w14:textId="77777777" w:rsidR="00BF4513" w:rsidRPr="00077644" w:rsidRDefault="00BF4513" w:rsidP="003E51D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78E2E3A1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343924C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3C5C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B286B98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BF4513" w:rsidRPr="00077644" w14:paraId="0D16E1AC" w14:textId="77777777" w:rsidTr="003E51D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93B1AD6" w14:textId="77777777" w:rsidR="00BF4513" w:rsidRPr="00077644" w:rsidRDefault="00BF4513" w:rsidP="003E51D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7. Garancijsko izjavo z dnevom začetka garancije od dneva instalacije </w:t>
            </w:r>
            <w:r w:rsidRPr="00077644">
              <w:rPr>
                <w:rFonts w:ascii="Garamond" w:eastAsia="Times New Roman" w:hAnsi="Garamond" w:cs="Times New Roman"/>
                <w:lang w:eastAsia="sl-SI"/>
              </w:rPr>
              <w:lastRenderedPageBreak/>
              <w:t>in veljavnostjo 12 mesecev</w:t>
            </w:r>
            <w:r w:rsidRPr="00077644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077644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2B8165FA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E31E052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7A775B9D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0028E38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BF4513" w:rsidRPr="00077644" w14:paraId="3A760CA3" w14:textId="77777777" w:rsidTr="003E51D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1DC4978" w14:textId="77777777" w:rsidR="00BF4513" w:rsidRPr="00077644" w:rsidRDefault="00BF4513" w:rsidP="003E51D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077644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077644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3AFB4D19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5C97D04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2DCDE07D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E29F3AD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BF4513" w:rsidRPr="00077644" w14:paraId="71395491" w14:textId="77777777" w:rsidTr="003E51D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5DCFAC6B" w14:textId="77777777" w:rsidR="00BF4513" w:rsidRPr="00077644" w:rsidRDefault="00BF4513" w:rsidP="003E51D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03167199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F109D34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B6B843A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6BC4F41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BF4513" w:rsidRPr="00077644" w14:paraId="53BFB9F2" w14:textId="77777777" w:rsidTr="003E51D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3F6E245B" w14:textId="77777777" w:rsidR="00BF4513" w:rsidRPr="00077644" w:rsidRDefault="00BF4513" w:rsidP="003E51D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757D43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9537B1C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72A6C01A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224AAF9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BF4513" w:rsidRPr="00077644" w14:paraId="0E165398" w14:textId="77777777" w:rsidTr="003E51D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D4D4830" w14:textId="77777777" w:rsidR="00BF4513" w:rsidRPr="00077644" w:rsidRDefault="00BF4513" w:rsidP="003E51D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07764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07764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077644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07764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07764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07764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07764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07764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07764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077644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18D75107" w14:textId="77777777" w:rsidR="00BF4513" w:rsidRPr="00077644" w:rsidRDefault="00BF4513" w:rsidP="003E51D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174C2920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FD27136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274E147D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974BA27" w14:textId="77777777" w:rsidR="00BF4513" w:rsidRPr="00077644" w:rsidRDefault="00BF4513" w:rsidP="003E51D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0991B794" w14:textId="77777777" w:rsidR="00BF4513" w:rsidRPr="00077644" w:rsidRDefault="00BF4513" w:rsidP="00BF451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63C5593" w14:textId="77777777" w:rsidR="00BF4513" w:rsidRPr="00077644" w:rsidRDefault="00BF4513" w:rsidP="00BF45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43ABB3B5" w14:textId="77777777" w:rsidR="00BF4513" w:rsidRPr="00077644" w:rsidRDefault="00BF4513" w:rsidP="00BF4513">
      <w:pPr>
        <w:rPr>
          <w:rFonts w:ascii="Garamond" w:hAnsi="Garamond"/>
        </w:rPr>
      </w:pPr>
    </w:p>
    <w:p w14:paraId="2D19EF49" w14:textId="77777777" w:rsidR="00BF4513" w:rsidRPr="00077644" w:rsidRDefault="00BF4513" w:rsidP="00BF4513">
      <w:pPr>
        <w:rPr>
          <w:rFonts w:ascii="Garamond" w:hAnsi="Garamond"/>
        </w:rPr>
      </w:pPr>
    </w:p>
    <w:p w14:paraId="56FD96C4" w14:textId="77777777" w:rsidR="00BF4513" w:rsidRPr="00077644" w:rsidRDefault="00BF4513" w:rsidP="00BF4513">
      <w:pPr>
        <w:suppressAutoHyphens/>
        <w:jc w:val="center"/>
        <w:rPr>
          <w:rFonts w:ascii="Garamond" w:hAnsi="Garamond" w:cs="Arial"/>
        </w:rPr>
      </w:pPr>
      <w:r w:rsidRPr="00077644">
        <w:rPr>
          <w:rFonts w:ascii="Garamond" w:hAnsi="Garamond" w:cs="Arial"/>
          <w:b/>
        </w:rPr>
        <w:t>IZJAVA O UDELEŽBI FIZIČNIH IN PRAVNIH OSEB V LASTNIŠTVU PONUDNIKA OBR-4</w:t>
      </w:r>
    </w:p>
    <w:p w14:paraId="598DAF79" w14:textId="77777777" w:rsidR="00BF4513" w:rsidRPr="00077644" w:rsidRDefault="00BF4513" w:rsidP="00BF4513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v skladu s 6. odstavkom 14. člena Zakona o integriteti in preprečevanju korupcije (ZIntPK-1-UPB2)</w:t>
      </w:r>
    </w:p>
    <w:p w14:paraId="2B919FBB" w14:textId="77777777" w:rsidR="00BF4513" w:rsidRPr="00077644" w:rsidRDefault="00BF4513" w:rsidP="00BF4513">
      <w:pPr>
        <w:jc w:val="both"/>
        <w:rPr>
          <w:rFonts w:ascii="Garamond" w:hAnsi="Garamond" w:cs="Arial"/>
        </w:rPr>
      </w:pPr>
    </w:p>
    <w:p w14:paraId="0CA99C8F" w14:textId="77777777" w:rsidR="00BF4513" w:rsidRPr="00077644" w:rsidRDefault="00BF4513" w:rsidP="00BF4513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Podatki o ponudniku/podizvajalcu (v nadaljevanju ponudniku):</w:t>
      </w:r>
    </w:p>
    <w:p w14:paraId="61E7C255" w14:textId="77777777" w:rsidR="00BF4513" w:rsidRPr="00077644" w:rsidRDefault="00BF4513" w:rsidP="00BF4513">
      <w:pPr>
        <w:jc w:val="both"/>
        <w:rPr>
          <w:rFonts w:ascii="Garamond" w:hAnsi="Garamond" w:cs="Arial"/>
          <w:b/>
        </w:rPr>
      </w:pPr>
    </w:p>
    <w:p w14:paraId="1317336A" w14:textId="77777777" w:rsidR="00BF4513" w:rsidRPr="00077644" w:rsidRDefault="00BF4513" w:rsidP="00BF4513">
      <w:pPr>
        <w:jc w:val="both"/>
        <w:rPr>
          <w:rFonts w:ascii="Garamond" w:hAnsi="Garamond" w:cs="Arial"/>
          <w:b/>
        </w:rPr>
      </w:pPr>
      <w:r w:rsidRPr="00077644">
        <w:rPr>
          <w:rFonts w:ascii="Garamond" w:hAnsi="Garamond" w:cs="Arial"/>
          <w:b/>
        </w:rPr>
        <w:t>Naziv:</w:t>
      </w:r>
      <w:r w:rsidRPr="00077644">
        <w:rPr>
          <w:rFonts w:ascii="Garamond" w:hAnsi="Garamond" w:cs="Arial"/>
        </w:rPr>
        <w:t xml:space="preserve"> _____________________________________</w:t>
      </w:r>
      <w:r w:rsidRPr="00077644">
        <w:rPr>
          <w:rFonts w:ascii="Garamond" w:hAnsi="Garamond" w:cs="Arial"/>
          <w:b/>
        </w:rPr>
        <w:t xml:space="preserve"> </w:t>
      </w:r>
    </w:p>
    <w:p w14:paraId="7C1C18A2" w14:textId="77777777" w:rsidR="00BF4513" w:rsidRPr="00077644" w:rsidRDefault="00BF4513" w:rsidP="00BF4513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Naslov: _____________________________________</w:t>
      </w:r>
    </w:p>
    <w:p w14:paraId="5CEA08B8" w14:textId="77777777" w:rsidR="00BF4513" w:rsidRPr="00077644" w:rsidRDefault="00BF4513" w:rsidP="00BF4513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Matična številka: ________________________________-</w:t>
      </w:r>
    </w:p>
    <w:p w14:paraId="195D5D14" w14:textId="77777777" w:rsidR="00BF4513" w:rsidRPr="00077644" w:rsidRDefault="00BF4513" w:rsidP="00BF4513">
      <w:pPr>
        <w:jc w:val="both"/>
        <w:rPr>
          <w:rFonts w:ascii="Garamond" w:hAnsi="Garamond" w:cs="Arial"/>
        </w:rPr>
      </w:pPr>
    </w:p>
    <w:p w14:paraId="2DC880C3" w14:textId="77777777" w:rsidR="00BF4513" w:rsidRPr="00077644" w:rsidRDefault="00BF4513" w:rsidP="00BF4513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077644">
        <w:rPr>
          <w:rFonts w:ascii="Garamond" w:hAnsi="Garamond" w:cs="Arial"/>
          <w:b/>
          <w:bCs/>
        </w:rPr>
        <w:t>(naziv javnega naročila)</w:t>
      </w:r>
      <w:r w:rsidRPr="00077644">
        <w:rPr>
          <w:rFonts w:ascii="Garamond" w:hAnsi="Garamond" w:cs="Arial"/>
        </w:rPr>
        <w:t xml:space="preserve">_________________  naročniku </w:t>
      </w:r>
      <w:r w:rsidRPr="00077644">
        <w:rPr>
          <w:rFonts w:ascii="Garamond" w:hAnsi="Garamond" w:cs="Arial"/>
          <w:b/>
        </w:rPr>
        <w:t>Splošna bolnišnica Celje</w:t>
      </w:r>
      <w:r w:rsidRPr="00077644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0009109" w14:textId="77777777" w:rsidR="00BF4513" w:rsidRPr="00077644" w:rsidRDefault="00BF4513" w:rsidP="00BF4513">
      <w:pPr>
        <w:jc w:val="both"/>
        <w:rPr>
          <w:rFonts w:ascii="Garamond" w:hAnsi="Garamond" w:cs="Arial"/>
        </w:rPr>
      </w:pPr>
    </w:p>
    <w:p w14:paraId="30C8B1BB" w14:textId="77777777" w:rsidR="00BF4513" w:rsidRPr="00077644" w:rsidRDefault="00BF4513" w:rsidP="00BF4513">
      <w:pPr>
        <w:jc w:val="both"/>
        <w:rPr>
          <w:rFonts w:ascii="Garamond" w:hAnsi="Garamond" w:cs="Arial"/>
          <w:b/>
        </w:rPr>
      </w:pPr>
      <w:r w:rsidRPr="00077644">
        <w:rPr>
          <w:rFonts w:ascii="Garamond" w:hAnsi="Garamond" w:cs="Arial"/>
          <w:b/>
        </w:rPr>
        <w:t>Izjavljam, da je lastniška struktura ponudnika naslednja:</w:t>
      </w:r>
    </w:p>
    <w:p w14:paraId="1E5713E6" w14:textId="77777777" w:rsidR="00BF4513" w:rsidRPr="00077644" w:rsidRDefault="00BF4513" w:rsidP="00BF4513">
      <w:pPr>
        <w:jc w:val="both"/>
        <w:rPr>
          <w:rFonts w:ascii="Garamond" w:hAnsi="Garamond" w:cs="Arial"/>
        </w:rPr>
      </w:pPr>
    </w:p>
    <w:p w14:paraId="0DA33254" w14:textId="77777777" w:rsidR="00BF4513" w:rsidRPr="00077644" w:rsidRDefault="00BF4513" w:rsidP="00BF4513">
      <w:pPr>
        <w:jc w:val="both"/>
        <w:rPr>
          <w:rFonts w:ascii="Garamond" w:hAnsi="Garamond" w:cs="Arial"/>
        </w:rPr>
      </w:pPr>
    </w:p>
    <w:p w14:paraId="48CE76D7" w14:textId="77777777" w:rsidR="00BF4513" w:rsidRPr="00077644" w:rsidRDefault="00BF4513" w:rsidP="00BF4513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BF4513" w:rsidRPr="00077644" w14:paraId="764541EB" w14:textId="77777777" w:rsidTr="003E51D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1E408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lastRenderedPageBreak/>
              <w:t>Ime in priimek/fizične osebe</w:t>
            </w:r>
          </w:p>
          <w:p w14:paraId="4A85DD26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1D745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Naslov prebivališča/</w:t>
            </w:r>
          </w:p>
          <w:p w14:paraId="6C2C2B16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DCD98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BF4513" w:rsidRPr="00077644" w14:paraId="656CE857" w14:textId="77777777" w:rsidTr="003E51D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BE65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036F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6B87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</w:rPr>
            </w:pPr>
          </w:p>
        </w:tc>
      </w:tr>
      <w:tr w:rsidR="00BF4513" w:rsidRPr="00077644" w14:paraId="64E5C987" w14:textId="77777777" w:rsidTr="003E51D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4AB1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3028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4FCB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</w:rPr>
            </w:pPr>
          </w:p>
        </w:tc>
      </w:tr>
      <w:tr w:rsidR="00BF4513" w:rsidRPr="00077644" w14:paraId="3248476E" w14:textId="77777777" w:rsidTr="003E51D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3561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B550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8731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9E91EA1" w14:textId="77777777" w:rsidR="00BF4513" w:rsidRPr="00077644" w:rsidRDefault="00BF4513" w:rsidP="00BF4513">
      <w:pPr>
        <w:jc w:val="both"/>
        <w:rPr>
          <w:rFonts w:ascii="Garamond" w:hAnsi="Garamond" w:cs="Arial"/>
        </w:rPr>
      </w:pPr>
    </w:p>
    <w:p w14:paraId="1F48CDE6" w14:textId="77777777" w:rsidR="00BF4513" w:rsidRPr="00077644" w:rsidRDefault="00BF4513" w:rsidP="00BF4513">
      <w:pPr>
        <w:jc w:val="both"/>
        <w:rPr>
          <w:rFonts w:ascii="Garamond" w:hAnsi="Garamond" w:cs="Arial"/>
        </w:rPr>
      </w:pPr>
    </w:p>
    <w:p w14:paraId="470FA800" w14:textId="77777777" w:rsidR="00BF4513" w:rsidRPr="00077644" w:rsidRDefault="00BF4513" w:rsidP="00BF4513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BF4513" w:rsidRPr="00077644" w14:paraId="65145536" w14:textId="77777777" w:rsidTr="003E51D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CF1B9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Ime in priimek/fizične osebe</w:t>
            </w:r>
          </w:p>
          <w:p w14:paraId="0BC22B5D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64A81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Naslov prebivališča/</w:t>
            </w:r>
          </w:p>
          <w:p w14:paraId="136507CA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88A74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BF4513" w:rsidRPr="00077644" w14:paraId="15229772" w14:textId="77777777" w:rsidTr="003E51D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E6FC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40BD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81C7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</w:rPr>
            </w:pPr>
          </w:p>
        </w:tc>
      </w:tr>
      <w:tr w:rsidR="00BF4513" w:rsidRPr="00077644" w14:paraId="24920115" w14:textId="77777777" w:rsidTr="003E51D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B678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136E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23ED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0404F22" w14:textId="77777777" w:rsidR="00BF4513" w:rsidRPr="00077644" w:rsidRDefault="00BF4513" w:rsidP="00BF4513">
      <w:pPr>
        <w:jc w:val="both"/>
        <w:rPr>
          <w:rFonts w:ascii="Garamond" w:hAnsi="Garamond" w:cs="Arial"/>
        </w:rPr>
      </w:pPr>
    </w:p>
    <w:p w14:paraId="0E28904A" w14:textId="77777777" w:rsidR="00BF4513" w:rsidRPr="00077644" w:rsidRDefault="00BF4513" w:rsidP="00BF4513">
      <w:pPr>
        <w:jc w:val="both"/>
        <w:rPr>
          <w:rFonts w:ascii="Garamond" w:hAnsi="Garamond" w:cs="Arial"/>
        </w:rPr>
      </w:pPr>
    </w:p>
    <w:p w14:paraId="45341E8E" w14:textId="77777777" w:rsidR="00BF4513" w:rsidRPr="00077644" w:rsidRDefault="00BF4513" w:rsidP="00BF4513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BF4513" w:rsidRPr="00077644" w14:paraId="274F2AD4" w14:textId="77777777" w:rsidTr="003E51D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505D9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E54FC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BF4513" w:rsidRPr="00077644" w14:paraId="34F6B415" w14:textId="77777777" w:rsidTr="003E51D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D458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F8D4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</w:rPr>
            </w:pPr>
          </w:p>
        </w:tc>
      </w:tr>
      <w:tr w:rsidR="00BF4513" w:rsidRPr="00077644" w14:paraId="1E534E61" w14:textId="77777777" w:rsidTr="003E51D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6603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7FDE" w14:textId="77777777" w:rsidR="00BF4513" w:rsidRPr="00077644" w:rsidRDefault="00BF4513" w:rsidP="003E51D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CF293D6" w14:textId="77777777" w:rsidR="00BF4513" w:rsidRPr="00077644" w:rsidRDefault="00BF4513" w:rsidP="00BF4513">
      <w:pPr>
        <w:jc w:val="both"/>
        <w:rPr>
          <w:rFonts w:ascii="Garamond" w:hAnsi="Garamond" w:cs="Arial"/>
        </w:rPr>
      </w:pPr>
    </w:p>
    <w:p w14:paraId="011E6637" w14:textId="77777777" w:rsidR="00BF4513" w:rsidRPr="00077644" w:rsidRDefault="00BF4513" w:rsidP="00BF4513">
      <w:pPr>
        <w:jc w:val="both"/>
        <w:rPr>
          <w:rFonts w:ascii="Garamond" w:hAnsi="Garamond" w:cs="Arial"/>
        </w:rPr>
      </w:pPr>
    </w:p>
    <w:p w14:paraId="06440DFF" w14:textId="77777777" w:rsidR="00BF4513" w:rsidRPr="00077644" w:rsidRDefault="00BF4513" w:rsidP="00BF4513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7BD9A416" w14:textId="77777777" w:rsidR="00BF4513" w:rsidRPr="00077644" w:rsidRDefault="00BF4513" w:rsidP="00BF4513">
      <w:pPr>
        <w:ind w:left="360"/>
        <w:contextualSpacing/>
        <w:jc w:val="both"/>
        <w:rPr>
          <w:rFonts w:ascii="Garamond" w:hAnsi="Garamond" w:cs="Arial"/>
        </w:rPr>
      </w:pPr>
    </w:p>
    <w:p w14:paraId="6778CB05" w14:textId="77777777" w:rsidR="00BF4513" w:rsidRPr="00077644" w:rsidRDefault="00BF4513" w:rsidP="00BF4513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2011767B" w14:textId="77777777" w:rsidR="00BF4513" w:rsidRPr="00077644" w:rsidRDefault="00BF4513" w:rsidP="00BF4513">
      <w:pPr>
        <w:spacing w:line="360" w:lineRule="auto"/>
        <w:jc w:val="both"/>
        <w:rPr>
          <w:rFonts w:ascii="Garamond" w:hAnsi="Garamond" w:cs="Arial"/>
        </w:rPr>
      </w:pPr>
    </w:p>
    <w:p w14:paraId="58FB033B" w14:textId="77777777" w:rsidR="00BF4513" w:rsidRPr="00077644" w:rsidRDefault="00BF4513" w:rsidP="00BF4513">
      <w:pPr>
        <w:spacing w:line="360" w:lineRule="auto"/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 xml:space="preserve">Datum:................................ </w:t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  <w:t xml:space="preserve">Žig </w:t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  <w:t xml:space="preserve">                      Podpis odgovorne osebe </w:t>
      </w:r>
    </w:p>
    <w:p w14:paraId="30B7D144" w14:textId="77777777" w:rsidR="00BF4513" w:rsidRPr="00077644" w:rsidRDefault="00BF4513" w:rsidP="00BF4513">
      <w:pPr>
        <w:rPr>
          <w:rFonts w:ascii="Garamond" w:hAnsi="Garamond"/>
        </w:rPr>
      </w:pPr>
      <w:r w:rsidRPr="00077644">
        <w:rPr>
          <w:rFonts w:ascii="Garamond" w:hAnsi="Garamond" w:cs="Arial"/>
        </w:rPr>
        <w:t>Kraj:....................................</w:t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  <w:t xml:space="preserve">.......................................   </w:t>
      </w:r>
    </w:p>
    <w:p w14:paraId="16E3E796" w14:textId="77777777" w:rsidR="00BF4513" w:rsidRPr="00077644" w:rsidRDefault="00BF4513" w:rsidP="00BF4513">
      <w:pPr>
        <w:rPr>
          <w:rFonts w:ascii="Garamond" w:hAnsi="Garamond"/>
        </w:rPr>
      </w:pPr>
    </w:p>
    <w:p w14:paraId="40381CB7" w14:textId="77777777" w:rsidR="00BF4513" w:rsidRDefault="00BF4513" w:rsidP="00BF4513"/>
    <w:p w14:paraId="43B26D4D" w14:textId="77777777" w:rsidR="00BF4513" w:rsidRDefault="00BF4513" w:rsidP="00BF4513"/>
    <w:p w14:paraId="2F17EE21" w14:textId="77777777" w:rsidR="00BF4513" w:rsidRDefault="00BF4513" w:rsidP="00BF4513"/>
    <w:p w14:paraId="54E404A0" w14:textId="77777777" w:rsidR="003009E7" w:rsidRDefault="003009E7"/>
    <w:sectPr w:rsidR="003009E7" w:rsidSect="00BF4513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3DB59" w14:textId="77777777" w:rsidR="00F6758F" w:rsidRDefault="00F6758F">
      <w:pPr>
        <w:spacing w:after="0" w:line="240" w:lineRule="auto"/>
      </w:pPr>
      <w:r>
        <w:separator/>
      </w:r>
    </w:p>
  </w:endnote>
  <w:endnote w:type="continuationSeparator" w:id="0">
    <w:p w14:paraId="1C34FA4B" w14:textId="77777777" w:rsidR="00F6758F" w:rsidRDefault="00F67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B1DB1" w14:textId="77777777" w:rsidR="00BF4513" w:rsidRDefault="00BF451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4C4EDF2D" w14:textId="77777777" w:rsidR="00BF4513" w:rsidRDefault="00BF451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02AAE" w14:textId="77777777" w:rsidR="00BF4513" w:rsidRDefault="00BF4513">
    <w:pPr>
      <w:pStyle w:val="Noga"/>
      <w:jc w:val="center"/>
    </w:pPr>
  </w:p>
  <w:p w14:paraId="1BE23E56" w14:textId="77777777" w:rsidR="00BF4513" w:rsidRDefault="00BF4513">
    <w:pPr>
      <w:pStyle w:val="Noga"/>
      <w:jc w:val="center"/>
    </w:pPr>
  </w:p>
  <w:p w14:paraId="517E3D03" w14:textId="77777777" w:rsidR="00BF4513" w:rsidRDefault="00BF4513">
    <w:pPr>
      <w:pStyle w:val="Noga"/>
      <w:jc w:val="center"/>
    </w:pPr>
  </w:p>
  <w:p w14:paraId="72F778C6" w14:textId="77777777" w:rsidR="00BF4513" w:rsidRDefault="00BF451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69296" w14:textId="77777777" w:rsidR="00BF4513" w:rsidRDefault="00BF4513">
    <w:pPr>
      <w:pStyle w:val="Noga"/>
      <w:jc w:val="center"/>
      <w:rPr>
        <w:rFonts w:ascii="Arial" w:hAnsi="Arial"/>
        <w:sz w:val="16"/>
      </w:rPr>
    </w:pPr>
  </w:p>
  <w:p w14:paraId="41A260F4" w14:textId="77777777" w:rsidR="00BF4513" w:rsidRDefault="00BF4513">
    <w:pPr>
      <w:pStyle w:val="Noga"/>
      <w:jc w:val="center"/>
      <w:rPr>
        <w:rFonts w:ascii="Arial" w:hAnsi="Arial"/>
        <w:sz w:val="16"/>
      </w:rPr>
    </w:pPr>
  </w:p>
  <w:p w14:paraId="0D6E5007" w14:textId="77777777" w:rsidR="00BF4513" w:rsidRDefault="00BF4513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AF534" w14:textId="77777777" w:rsidR="00F6758F" w:rsidRDefault="00F6758F">
      <w:pPr>
        <w:spacing w:after="0" w:line="240" w:lineRule="auto"/>
      </w:pPr>
      <w:r>
        <w:separator/>
      </w:r>
    </w:p>
  </w:footnote>
  <w:footnote w:type="continuationSeparator" w:id="0">
    <w:p w14:paraId="2BACC15D" w14:textId="77777777" w:rsidR="00F6758F" w:rsidRDefault="00F67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E87E8" w14:textId="77777777" w:rsidR="00BF4513" w:rsidRDefault="00BF451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EC09A49" w14:textId="77777777" w:rsidR="00BF4513" w:rsidRDefault="00BF451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052DD" w14:textId="77777777" w:rsidR="00BF4513" w:rsidRDefault="00BF451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3F97B90F" w14:textId="77777777" w:rsidR="00BF4513" w:rsidRDefault="00BF4513">
    <w:pPr>
      <w:pStyle w:val="Noga"/>
      <w:jc w:val="center"/>
      <w:rPr>
        <w:rFonts w:ascii="Arial" w:hAnsi="Arial"/>
        <w:sz w:val="16"/>
      </w:rPr>
    </w:pPr>
  </w:p>
  <w:p w14:paraId="3AA346F2" w14:textId="77777777" w:rsidR="00BF4513" w:rsidRDefault="00BF451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467DBF"/>
    <w:multiLevelType w:val="multilevel"/>
    <w:tmpl w:val="D120785C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none"/>
      <w:lvlText w:val=""/>
      <w:lvlJc w:val="left"/>
      <w:pPr>
        <w:ind w:left="0" w:firstLine="0"/>
      </w:pPr>
    </w:lvl>
    <w:lvl w:ilvl="2">
      <w:start w:val="1"/>
      <w:numFmt w:val="none"/>
      <w:lvlText w:val=""/>
      <w:lvlJc w:val="left"/>
      <w:pPr>
        <w:ind w:left="0" w:firstLine="0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9F0B0B"/>
    <w:multiLevelType w:val="hybridMultilevel"/>
    <w:tmpl w:val="8FEA772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E64335C"/>
    <w:multiLevelType w:val="multilevel"/>
    <w:tmpl w:val="F7C25204"/>
    <w:lvl w:ilvl="0">
      <w:numFmt w:val="bullet"/>
      <w:lvlText w:val="-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92222273">
    <w:abstractNumId w:val="5"/>
  </w:num>
  <w:num w:numId="2" w16cid:durableId="491222323">
    <w:abstractNumId w:val="8"/>
  </w:num>
  <w:num w:numId="3" w16cid:durableId="2097436299">
    <w:abstractNumId w:val="3"/>
  </w:num>
  <w:num w:numId="4" w16cid:durableId="1212886377">
    <w:abstractNumId w:val="7"/>
  </w:num>
  <w:num w:numId="5" w16cid:durableId="576941785">
    <w:abstractNumId w:val="0"/>
  </w:num>
  <w:num w:numId="6" w16cid:durableId="703290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16950464">
    <w:abstractNumId w:val="4"/>
  </w:num>
  <w:num w:numId="8" w16cid:durableId="2068842592">
    <w:abstractNumId w:val="6"/>
  </w:num>
  <w:num w:numId="9" w16cid:durableId="15898032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513"/>
    <w:rsid w:val="00023E81"/>
    <w:rsid w:val="001F264A"/>
    <w:rsid w:val="00300610"/>
    <w:rsid w:val="003009E7"/>
    <w:rsid w:val="00312521"/>
    <w:rsid w:val="00333834"/>
    <w:rsid w:val="00446A70"/>
    <w:rsid w:val="008A2C2F"/>
    <w:rsid w:val="00A4038D"/>
    <w:rsid w:val="00B632D8"/>
    <w:rsid w:val="00BF4513"/>
    <w:rsid w:val="00F11749"/>
    <w:rsid w:val="00F6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90637"/>
  <w15:chartTrackingRefBased/>
  <w15:docId w15:val="{501064DB-5710-448F-B616-C3E456C80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F4513"/>
  </w:style>
  <w:style w:type="paragraph" w:styleId="Naslov1">
    <w:name w:val="heading 1"/>
    <w:basedOn w:val="Navaden"/>
    <w:next w:val="Navaden"/>
    <w:link w:val="Naslov1Znak"/>
    <w:uiPriority w:val="9"/>
    <w:qFormat/>
    <w:rsid w:val="00BF45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F45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F45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F45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F45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F45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F45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F45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F45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F45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F45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F45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F451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F451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F451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F451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F451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F451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F45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F4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F45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F45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F45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F451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F451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F451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F45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F451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F451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BF45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F4513"/>
  </w:style>
  <w:style w:type="paragraph" w:styleId="Glava">
    <w:name w:val="header"/>
    <w:basedOn w:val="Navaden"/>
    <w:link w:val="GlavaZnak"/>
    <w:uiPriority w:val="99"/>
    <w:unhideWhenUsed/>
    <w:rsid w:val="00BF45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F4513"/>
  </w:style>
  <w:style w:type="character" w:styleId="tevilkastrani">
    <w:name w:val="page number"/>
    <w:basedOn w:val="Privzetapisavaodstavka"/>
    <w:rsid w:val="00BF4513"/>
  </w:style>
  <w:style w:type="character" w:styleId="Hiperpovezava">
    <w:name w:val="Hyperlink"/>
    <w:basedOn w:val="Privzetapisavaodstavka"/>
    <w:uiPriority w:val="99"/>
    <w:unhideWhenUsed/>
    <w:rsid w:val="00BF451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9</Pages>
  <Words>1677</Words>
  <Characters>9562</Characters>
  <Application>Microsoft Office Word</Application>
  <DocSecurity>0</DocSecurity>
  <Lines>79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5</cp:revision>
  <dcterms:created xsi:type="dcterms:W3CDTF">2026-10-09T08:17:00Z</dcterms:created>
  <dcterms:modified xsi:type="dcterms:W3CDTF">2026-10-13T09:49:00Z</dcterms:modified>
</cp:coreProperties>
</file>